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AC" w:rsidRDefault="00977EAC" w:rsidP="00977EAC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77EAC" w:rsidRDefault="00977EAC" w:rsidP="00977EAC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культуры</w:t>
      </w:r>
    </w:p>
    <w:p w:rsidR="00977EAC" w:rsidRDefault="00977EAC" w:rsidP="00977EAC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977EAC" w:rsidRDefault="00977EAC" w:rsidP="00977EAC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</w:p>
    <w:p w:rsidR="00977EAC" w:rsidRDefault="00977EAC" w:rsidP="00977EAC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_______Х-Б.Б.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Дааев</w:t>
      </w:r>
      <w:proofErr w:type="spellEnd"/>
    </w:p>
    <w:p w:rsidR="00977EAC" w:rsidRDefault="00977EAC" w:rsidP="00977EAC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«____» 2021 г.</w:t>
      </w:r>
    </w:p>
    <w:p w:rsidR="00977EAC" w:rsidRDefault="00977EAC" w:rsidP="00977EA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7EAC" w:rsidRDefault="00977EAC" w:rsidP="009B7E78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8" w:rsidRPr="00977EAC" w:rsidRDefault="009B7E78" w:rsidP="00977EAC">
      <w:pPr>
        <w:pStyle w:val="1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EA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B7E78" w:rsidRPr="00977EAC" w:rsidRDefault="009B7E78" w:rsidP="00977EAC">
      <w:pPr>
        <w:pStyle w:val="1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EAC">
        <w:rPr>
          <w:rFonts w:ascii="Times New Roman" w:hAnsi="Times New Roman" w:cs="Times New Roman"/>
          <w:b/>
          <w:sz w:val="28"/>
          <w:szCs w:val="28"/>
        </w:rPr>
        <w:t>работы по реализации Единой Концепции духовно-нравственного воспитания и развития подрастающего поколения Чеченской Республики на 3 квартал 2021 года</w:t>
      </w:r>
    </w:p>
    <w:p w:rsidR="009B7E78" w:rsidRPr="00977EAC" w:rsidRDefault="009B7E78" w:rsidP="00977EAC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7E78" w:rsidRPr="00977EAC" w:rsidRDefault="009B7E78" w:rsidP="00977EAC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824"/>
        <w:gridCol w:w="7"/>
        <w:gridCol w:w="3375"/>
        <w:gridCol w:w="25"/>
        <w:gridCol w:w="2694"/>
      </w:tblGrid>
      <w:tr w:rsidR="009B7E78" w:rsidRPr="00977EAC" w:rsidTr="00781D1A">
        <w:tc>
          <w:tcPr>
            <w:tcW w:w="992" w:type="dxa"/>
          </w:tcPr>
          <w:p w:rsidR="009B7E78" w:rsidRPr="00977EAC" w:rsidRDefault="009B7E78" w:rsidP="00977EAC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B7E78" w:rsidRPr="00977EAC" w:rsidRDefault="009B7E78" w:rsidP="00977EAC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3824" w:type="dxa"/>
          </w:tcPr>
          <w:p w:rsidR="009B7E78" w:rsidRPr="00977EAC" w:rsidRDefault="009B7E78" w:rsidP="00977EAC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7" w:type="dxa"/>
            <w:gridSpan w:val="3"/>
          </w:tcPr>
          <w:p w:rsidR="009B7E78" w:rsidRPr="00977EAC" w:rsidRDefault="009B7E78" w:rsidP="00977EAC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 проведения</w:t>
            </w:r>
          </w:p>
        </w:tc>
        <w:tc>
          <w:tcPr>
            <w:tcW w:w="2694" w:type="dxa"/>
          </w:tcPr>
          <w:p w:rsidR="009B7E78" w:rsidRPr="00977EAC" w:rsidRDefault="009B7E78" w:rsidP="00977EAC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B7E78" w:rsidRPr="00977EAC" w:rsidTr="00781D1A">
        <w:tc>
          <w:tcPr>
            <w:tcW w:w="10917" w:type="dxa"/>
            <w:gridSpan w:val="6"/>
          </w:tcPr>
          <w:p w:rsidR="009B7E78" w:rsidRPr="00977EAC" w:rsidRDefault="009B7E78" w:rsidP="00977EAC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904F2D" w:rsidRPr="00977EAC" w:rsidTr="00E10A29">
        <w:tc>
          <w:tcPr>
            <w:tcW w:w="992" w:type="dxa"/>
          </w:tcPr>
          <w:p w:rsidR="00904F2D" w:rsidRPr="00977EAC" w:rsidRDefault="00904F2D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904F2D" w:rsidRPr="00977EAC" w:rsidRDefault="00460B35" w:rsidP="00977EAC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Комплекс просветительских встреч с подрастающим поколением, а также с работниками учреждени</w:t>
            </w:r>
            <w:r w:rsidR="00AE4B27" w:rsidRPr="00977EAC">
              <w:rPr>
                <w:rFonts w:ascii="Times New Roman" w:hAnsi="Times New Roman" w:cs="Times New Roman"/>
                <w:sz w:val="28"/>
                <w:szCs w:val="28"/>
              </w:rPr>
              <w:t>й культуры</w:t>
            </w: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, в рамках Единой концепции духовно-нравственного воспитания и развития подрастающего поколения в Чеченской Республики</w:t>
            </w:r>
          </w:p>
        </w:tc>
        <w:tc>
          <w:tcPr>
            <w:tcW w:w="3375" w:type="dxa"/>
          </w:tcPr>
          <w:p w:rsidR="00904F2D" w:rsidRPr="00977EAC" w:rsidRDefault="00904F2D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EAC">
              <w:rPr>
                <w:rFonts w:ascii="Times New Roman" w:hAnsi="Times New Roman"/>
                <w:b/>
                <w:bCs/>
                <w:sz w:val="28"/>
                <w:szCs w:val="28"/>
              </w:rPr>
              <w:t>5 июля</w:t>
            </w:r>
          </w:p>
          <w:p w:rsidR="00904F2D" w:rsidRPr="00977EAC" w:rsidRDefault="00904F2D" w:rsidP="00977EAC">
            <w:pPr>
              <w:tabs>
                <w:tab w:val="left" w:pos="540"/>
                <w:tab w:val="left" w:pos="9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7EAC">
              <w:rPr>
                <w:rFonts w:ascii="Times New Roman" w:hAnsi="Times New Roman" w:cs="Times New Roman"/>
                <w:bCs/>
                <w:sz w:val="28"/>
                <w:szCs w:val="28"/>
              </w:rPr>
              <w:t>Ойсхарская</w:t>
            </w:r>
            <w:proofErr w:type="spellEnd"/>
            <w:r w:rsidRPr="00977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сельская библиотека-филиал №7</w:t>
            </w:r>
          </w:p>
          <w:p w:rsidR="00904F2D" w:rsidRPr="00977EAC" w:rsidRDefault="002905B9" w:rsidP="00977EAC">
            <w:pPr>
              <w:pStyle w:val="a4"/>
              <w:tabs>
                <w:tab w:val="left" w:pos="774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7E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 июля,</w:t>
            </w:r>
            <w:r w:rsidR="00C83EEA" w:rsidRPr="00977E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04F2D" w:rsidRPr="00977E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14:00</w:t>
            </w:r>
          </w:p>
          <w:p w:rsidR="00904F2D" w:rsidRPr="00977EAC" w:rsidRDefault="00904F2D" w:rsidP="00977EAC">
            <w:pPr>
              <w:tabs>
                <w:tab w:val="left" w:pos="540"/>
                <w:tab w:val="left" w:pos="9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 культуры </w:t>
            </w:r>
            <w:proofErr w:type="spellStart"/>
            <w:r w:rsidRPr="0097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Ойсхарского</w:t>
            </w:r>
            <w:proofErr w:type="spellEnd"/>
            <w:r w:rsidRPr="0097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904F2D" w:rsidRPr="00977EAC" w:rsidRDefault="002905B9" w:rsidP="00977EAC">
            <w:pPr>
              <w:pStyle w:val="a4"/>
              <w:tabs>
                <w:tab w:val="left" w:pos="774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7E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 июля,</w:t>
            </w:r>
            <w:r w:rsidR="00C83EEA" w:rsidRPr="00977E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04F2D" w:rsidRPr="00977E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12:00</w:t>
            </w:r>
          </w:p>
          <w:p w:rsidR="00904F2D" w:rsidRPr="00977EAC" w:rsidRDefault="00904F2D" w:rsidP="00977EAC">
            <w:pPr>
              <w:tabs>
                <w:tab w:val="left" w:pos="540"/>
                <w:tab w:val="left" w:pos="9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 культуры сельского поселения Комсомольское</w:t>
            </w:r>
          </w:p>
          <w:p w:rsidR="00904F2D" w:rsidRPr="00977EAC" w:rsidRDefault="002905B9" w:rsidP="00977EAC">
            <w:pPr>
              <w:pStyle w:val="a4"/>
              <w:tabs>
                <w:tab w:val="left" w:pos="774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7E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 июля,</w:t>
            </w:r>
            <w:r w:rsidR="00C83EEA" w:rsidRPr="00977E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04F2D" w:rsidRPr="00977E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12:00</w:t>
            </w:r>
          </w:p>
          <w:p w:rsidR="00904F2D" w:rsidRPr="00977EAC" w:rsidRDefault="00904F2D" w:rsidP="00977EAC">
            <w:pPr>
              <w:tabs>
                <w:tab w:val="left" w:pos="540"/>
                <w:tab w:val="left" w:pos="9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 культуры сельского поселения </w:t>
            </w:r>
            <w:proofErr w:type="spellStart"/>
            <w:r w:rsidRPr="0097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Кошкельды</w:t>
            </w:r>
            <w:proofErr w:type="spellEnd"/>
          </w:p>
          <w:p w:rsidR="00904F2D" w:rsidRPr="00977EAC" w:rsidRDefault="00904F2D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/>
                <w:b/>
                <w:sz w:val="28"/>
                <w:szCs w:val="28"/>
              </w:rPr>
              <w:t>14 июля</w:t>
            </w:r>
          </w:p>
          <w:p w:rsidR="00904F2D" w:rsidRPr="00977EAC" w:rsidRDefault="00904F2D" w:rsidP="00977EAC">
            <w:pPr>
              <w:tabs>
                <w:tab w:val="left" w:pos="540"/>
                <w:tab w:val="left" w:pos="9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  <w:p w:rsidR="00904F2D" w:rsidRPr="00977EAC" w:rsidRDefault="002905B9" w:rsidP="00977EAC">
            <w:pPr>
              <w:pStyle w:val="a4"/>
              <w:tabs>
                <w:tab w:val="left" w:pos="774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7E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 июля,</w:t>
            </w:r>
            <w:r w:rsidR="00C83EEA" w:rsidRPr="00977E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04F2D" w:rsidRPr="00977E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11:00</w:t>
            </w:r>
          </w:p>
          <w:p w:rsidR="00904F2D" w:rsidRPr="00977EAC" w:rsidRDefault="00904F2D" w:rsidP="00977EAC">
            <w:pPr>
              <w:tabs>
                <w:tab w:val="left" w:pos="540"/>
                <w:tab w:val="left" w:pos="9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 культуры </w:t>
            </w:r>
            <w:proofErr w:type="spellStart"/>
            <w:r w:rsidRPr="0097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Джалкинского</w:t>
            </w:r>
            <w:proofErr w:type="spellEnd"/>
            <w:r w:rsidRPr="0097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904F2D" w:rsidRPr="00977EAC" w:rsidRDefault="00904F2D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/>
                <w:b/>
                <w:sz w:val="28"/>
                <w:szCs w:val="28"/>
              </w:rPr>
              <w:t>20 июля</w:t>
            </w:r>
          </w:p>
          <w:p w:rsidR="00904F2D" w:rsidRPr="00977EAC" w:rsidRDefault="00904F2D" w:rsidP="00977EAC">
            <w:pPr>
              <w:tabs>
                <w:tab w:val="left" w:pos="540"/>
                <w:tab w:val="left" w:pos="9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Нижне-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Нойберская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библиотека-филиал №8</w:t>
            </w:r>
          </w:p>
          <w:p w:rsidR="00904F2D" w:rsidRPr="00977EAC" w:rsidRDefault="002905B9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7E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 июля,</w:t>
            </w:r>
            <w:r w:rsidR="00C83EEA" w:rsidRPr="00977E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04F2D" w:rsidRPr="00977E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10:00</w:t>
            </w:r>
          </w:p>
          <w:p w:rsidR="00904F2D" w:rsidRPr="00977EAC" w:rsidRDefault="00904F2D" w:rsidP="00977EAC">
            <w:pPr>
              <w:tabs>
                <w:tab w:val="left" w:pos="540"/>
                <w:tab w:val="left" w:pos="92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 культуры сельского поселения </w:t>
            </w:r>
            <w:proofErr w:type="spellStart"/>
            <w:r w:rsidRPr="0097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Хангиш</w:t>
            </w:r>
            <w:proofErr w:type="spellEnd"/>
          </w:p>
        </w:tc>
        <w:tc>
          <w:tcPr>
            <w:tcW w:w="2719" w:type="dxa"/>
            <w:gridSpan w:val="2"/>
          </w:tcPr>
          <w:p w:rsidR="00904F2D" w:rsidRPr="00977EAC" w:rsidRDefault="00904F2D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Начальник МУ «Управление культуры Гудермесского муниципального района»</w:t>
            </w:r>
          </w:p>
          <w:p w:rsidR="00904F2D" w:rsidRPr="00977EAC" w:rsidRDefault="00904F2D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С-А.С.</w:t>
            </w:r>
            <w:r w:rsidR="00F32911" w:rsidRPr="0097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Эсуев</w:t>
            </w:r>
            <w:proofErr w:type="spellEnd"/>
          </w:p>
        </w:tc>
      </w:tr>
      <w:tr w:rsidR="008D6E01" w:rsidRPr="00977EAC" w:rsidTr="00E10A29">
        <w:tc>
          <w:tcPr>
            <w:tcW w:w="992" w:type="dxa"/>
          </w:tcPr>
          <w:p w:rsidR="008D6E01" w:rsidRPr="00977EAC" w:rsidRDefault="008D6E01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8D6E01" w:rsidRPr="00977EAC" w:rsidRDefault="00460B35" w:rsidP="00977EAC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Комплекс просветительских встреч с подрастающим поколением, а также с работниками учреждени</w:t>
            </w:r>
            <w:r w:rsidR="00AE4B27" w:rsidRPr="00977EAC">
              <w:rPr>
                <w:rFonts w:ascii="Times New Roman" w:hAnsi="Times New Roman" w:cs="Times New Roman"/>
                <w:sz w:val="28"/>
                <w:szCs w:val="28"/>
              </w:rPr>
              <w:t>й культуры</w:t>
            </w: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, в рамках Единой концепции духовно-нравственного воспитания и развития подрастающего поколения в Чеченской Республики</w:t>
            </w:r>
          </w:p>
        </w:tc>
        <w:tc>
          <w:tcPr>
            <w:tcW w:w="3375" w:type="dxa"/>
          </w:tcPr>
          <w:p w:rsidR="00A2204D" w:rsidRPr="00977EAC" w:rsidRDefault="002905B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5 июля,</w:t>
            </w:r>
            <w:r w:rsidR="00C83EEA"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204D"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8D6E01" w:rsidRPr="00977EAC" w:rsidRDefault="00A2204D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РДК </w:t>
            </w:r>
            <w:r w:rsidR="008D6E01" w:rsidRPr="00977EAC">
              <w:rPr>
                <w:rFonts w:ascii="Times New Roman" w:hAnsi="Times New Roman" w:cs="Times New Roman"/>
                <w:sz w:val="28"/>
                <w:szCs w:val="28"/>
              </w:rPr>
              <w:t>ст. Шелковская</w:t>
            </w:r>
          </w:p>
          <w:p w:rsidR="00A2204D" w:rsidRPr="00977EAC" w:rsidRDefault="00A2204D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13 июля</w:t>
            </w:r>
            <w:r w:rsidR="002905B9"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8D6E01" w:rsidRPr="00977EAC" w:rsidRDefault="00A2204D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="008D6E01" w:rsidRPr="00977EAC">
              <w:rPr>
                <w:rFonts w:ascii="Times New Roman" w:hAnsi="Times New Roman" w:cs="Times New Roman"/>
                <w:sz w:val="28"/>
                <w:szCs w:val="28"/>
              </w:rPr>
              <w:t>с. Лесхоз</w:t>
            </w:r>
          </w:p>
          <w:p w:rsidR="00A2204D" w:rsidRPr="00977EAC" w:rsidRDefault="002905B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13 июля,</w:t>
            </w:r>
            <w:r w:rsidR="00C83EEA"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204D"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8D6E01" w:rsidRPr="00977EAC" w:rsidRDefault="00A2204D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="008D6E01"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="008D6E01" w:rsidRPr="00977EAC">
              <w:rPr>
                <w:rFonts w:ascii="Times New Roman" w:hAnsi="Times New Roman" w:cs="Times New Roman"/>
                <w:sz w:val="28"/>
                <w:szCs w:val="28"/>
              </w:rPr>
              <w:t>Старогладовская</w:t>
            </w:r>
            <w:proofErr w:type="spellEnd"/>
          </w:p>
          <w:p w:rsidR="00A2204D" w:rsidRPr="00977EAC" w:rsidRDefault="00A2204D" w:rsidP="00977E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 июль</w:t>
            </w:r>
            <w:r w:rsidR="00C83EEA"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83EEA" w:rsidRPr="00977E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7E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8D6E01" w:rsidRPr="00977EAC" w:rsidRDefault="008D6E01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eastAsia="Times New Roman" w:hAnsi="Times New Roman" w:cs="Times New Roman"/>
                <w:sz w:val="28"/>
                <w:szCs w:val="28"/>
              </w:rPr>
              <w:t>ТНКЦ</w:t>
            </w:r>
            <w:r w:rsidR="00A2204D"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Гребенская</w:t>
            </w:r>
            <w:proofErr w:type="spellEnd"/>
          </w:p>
          <w:p w:rsidR="008D6E01" w:rsidRPr="00977EAC" w:rsidRDefault="008D6E01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8D6E01" w:rsidRPr="00977EAC" w:rsidRDefault="008D6E01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 культуры Шелковского муниципального района» </w:t>
            </w:r>
          </w:p>
          <w:p w:rsidR="008D6E01" w:rsidRPr="00977EAC" w:rsidRDefault="008D6E01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Э.Х.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Шамсудинов</w:t>
            </w:r>
            <w:proofErr w:type="spellEnd"/>
          </w:p>
          <w:p w:rsidR="008D6E01" w:rsidRPr="00977EAC" w:rsidRDefault="008D6E01" w:rsidP="00977E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01" w:rsidRPr="00977EAC" w:rsidRDefault="008D6E01" w:rsidP="00977EA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E01" w:rsidRPr="00977EAC" w:rsidTr="00E10A29">
        <w:tc>
          <w:tcPr>
            <w:tcW w:w="992" w:type="dxa"/>
          </w:tcPr>
          <w:p w:rsidR="008D6E01" w:rsidRPr="00977EAC" w:rsidRDefault="008D6E01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8D6E01" w:rsidRPr="00977EAC" w:rsidRDefault="00931F49" w:rsidP="00977EAC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Просветительская встреча</w:t>
            </w:r>
            <w:r w:rsidR="008D6E01"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на тему: </w:t>
            </w:r>
            <w:r w:rsidR="008D6E01" w:rsidRPr="00977EAC">
              <w:rPr>
                <w:rFonts w:ascii="Times New Roman" w:eastAsia="Calibri" w:hAnsi="Times New Roman" w:cs="Times New Roman"/>
                <w:sz w:val="28"/>
                <w:szCs w:val="28"/>
              </w:rPr>
              <w:t>«Влияние наркотических средств и психотропных веществ на организм человека»</w:t>
            </w:r>
            <w:r w:rsidR="008D6E01"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5" w:type="dxa"/>
          </w:tcPr>
          <w:p w:rsidR="008D6E01" w:rsidRPr="00977EAC" w:rsidRDefault="008D6E01" w:rsidP="00977EAC">
            <w:pPr>
              <w:tabs>
                <w:tab w:val="left" w:pos="540"/>
                <w:tab w:val="left" w:pos="92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июля</w:t>
            </w:r>
          </w:p>
          <w:p w:rsidR="008D6E01" w:rsidRPr="00977EAC" w:rsidRDefault="008D6E01" w:rsidP="00977EAC">
            <w:pPr>
              <w:tabs>
                <w:tab w:val="left" w:pos="540"/>
                <w:tab w:val="left" w:pos="92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eastAsia="Calibri" w:hAnsi="Times New Roman" w:cs="Times New Roman"/>
                <w:sz w:val="28"/>
                <w:szCs w:val="28"/>
              </w:rPr>
              <w:t>отдел медицинской литературы</w:t>
            </w:r>
          </w:p>
        </w:tc>
        <w:tc>
          <w:tcPr>
            <w:tcW w:w="2719" w:type="dxa"/>
            <w:gridSpan w:val="2"/>
          </w:tcPr>
          <w:p w:rsidR="008D6E01" w:rsidRPr="00977EAC" w:rsidRDefault="008D6E01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D6E01" w:rsidRPr="00977EAC" w:rsidRDefault="008D6E01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ГБУ «Национальная библиотека ЧР им. А.А.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Айдамирова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D6E01" w:rsidRPr="00977EAC" w:rsidRDefault="008D6E01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С.М.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Исраилова</w:t>
            </w:r>
            <w:proofErr w:type="spellEnd"/>
          </w:p>
        </w:tc>
      </w:tr>
      <w:tr w:rsidR="008D6E01" w:rsidRPr="00977EAC" w:rsidTr="00E10A29">
        <w:tc>
          <w:tcPr>
            <w:tcW w:w="992" w:type="dxa"/>
          </w:tcPr>
          <w:p w:rsidR="008D6E01" w:rsidRPr="00977EAC" w:rsidRDefault="008D6E01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8D6E01" w:rsidRPr="00977EAC" w:rsidRDefault="00E10A29" w:rsidP="00977EAC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Просветительская встреча</w:t>
            </w:r>
            <w:r w:rsidR="008D6E01"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«О жизни </w:t>
            </w:r>
            <w:proofErr w:type="spellStart"/>
            <w:r w:rsidR="008D6E01" w:rsidRPr="00977EAC">
              <w:rPr>
                <w:rFonts w:ascii="Times New Roman" w:hAnsi="Times New Roman" w:cs="Times New Roman"/>
                <w:sz w:val="28"/>
                <w:szCs w:val="28"/>
              </w:rPr>
              <w:t>Эвлия-Устаза</w:t>
            </w:r>
            <w:proofErr w:type="spellEnd"/>
            <w:r w:rsidR="008D6E01"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6E01" w:rsidRPr="00977EAC">
              <w:rPr>
                <w:rFonts w:ascii="Times New Roman" w:hAnsi="Times New Roman" w:cs="Times New Roman"/>
                <w:sz w:val="28"/>
                <w:szCs w:val="28"/>
              </w:rPr>
              <w:t>Кунта</w:t>
            </w:r>
            <w:proofErr w:type="spellEnd"/>
            <w:r w:rsidR="008D6E01"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-Хаджи </w:t>
            </w:r>
            <w:proofErr w:type="spellStart"/>
            <w:r w:rsidR="008D6E01" w:rsidRPr="00977EAC">
              <w:rPr>
                <w:rFonts w:ascii="Times New Roman" w:hAnsi="Times New Roman" w:cs="Times New Roman"/>
                <w:sz w:val="28"/>
                <w:szCs w:val="28"/>
              </w:rPr>
              <w:t>Кишиева</w:t>
            </w:r>
            <w:proofErr w:type="spellEnd"/>
            <w:r w:rsidR="008D6E01" w:rsidRPr="00977E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75" w:type="dxa"/>
          </w:tcPr>
          <w:p w:rsidR="008D6E01" w:rsidRPr="00977EAC" w:rsidRDefault="008D6E01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июля </w:t>
            </w:r>
          </w:p>
          <w:p w:rsidR="008D6E01" w:rsidRPr="00977EAC" w:rsidRDefault="008D6E01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ГБУК «Краеведческий музе им. Х.А. Исаева»</w:t>
            </w:r>
          </w:p>
        </w:tc>
        <w:tc>
          <w:tcPr>
            <w:tcW w:w="2719" w:type="dxa"/>
            <w:gridSpan w:val="2"/>
          </w:tcPr>
          <w:p w:rsidR="008D6E01" w:rsidRPr="00977EAC" w:rsidRDefault="008D6E01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D6E01" w:rsidRPr="00977EAC" w:rsidRDefault="008D6E01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ГБУК «Краеведческий музей им. Х.А. Исаева»</w:t>
            </w:r>
          </w:p>
          <w:p w:rsidR="008D6E01" w:rsidRPr="00977EAC" w:rsidRDefault="008D6E01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И.Ш. Якубов</w:t>
            </w:r>
          </w:p>
        </w:tc>
      </w:tr>
      <w:tr w:rsidR="008D6E01" w:rsidRPr="00977EAC" w:rsidTr="00E10A29">
        <w:tc>
          <w:tcPr>
            <w:tcW w:w="992" w:type="dxa"/>
          </w:tcPr>
          <w:p w:rsidR="008D6E01" w:rsidRPr="00977EAC" w:rsidRDefault="008D6E01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8D6E01" w:rsidRPr="00977EAC" w:rsidRDefault="008D6E01" w:rsidP="00977EA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EAC">
              <w:rPr>
                <w:rFonts w:ascii="Times New Roman" w:hAnsi="Times New Roman"/>
                <w:sz w:val="28"/>
                <w:szCs w:val="28"/>
              </w:rPr>
              <w:t>«Религиозный деятель Кавказа»</w:t>
            </w:r>
          </w:p>
          <w:p w:rsidR="008D6E01" w:rsidRPr="00977EAC" w:rsidRDefault="00E10A29" w:rsidP="00977EA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EAC">
              <w:rPr>
                <w:rFonts w:ascii="Times New Roman" w:hAnsi="Times New Roman"/>
                <w:sz w:val="28"/>
                <w:szCs w:val="28"/>
              </w:rPr>
              <w:t>просветительская встреча</w:t>
            </w:r>
            <w:r w:rsidR="008D6E01" w:rsidRPr="00977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EAC">
              <w:rPr>
                <w:rFonts w:ascii="Times New Roman" w:hAnsi="Times New Roman"/>
                <w:sz w:val="28"/>
                <w:szCs w:val="28"/>
              </w:rPr>
              <w:t xml:space="preserve">приуроченная </w:t>
            </w:r>
            <w:r w:rsidR="008D6E01" w:rsidRPr="00977EAC">
              <w:rPr>
                <w:rFonts w:ascii="Times New Roman" w:hAnsi="Times New Roman"/>
                <w:sz w:val="28"/>
                <w:szCs w:val="28"/>
              </w:rPr>
              <w:t xml:space="preserve">ко дню рождения Шейха </w:t>
            </w:r>
            <w:proofErr w:type="spellStart"/>
            <w:r w:rsidR="008D6E01" w:rsidRPr="00977EAC">
              <w:rPr>
                <w:rFonts w:ascii="Times New Roman" w:hAnsi="Times New Roman"/>
                <w:sz w:val="28"/>
                <w:szCs w:val="28"/>
              </w:rPr>
              <w:t>Кунта</w:t>
            </w:r>
            <w:proofErr w:type="spellEnd"/>
            <w:r w:rsidR="008D6E01" w:rsidRPr="00977EAC">
              <w:rPr>
                <w:rFonts w:ascii="Times New Roman" w:hAnsi="Times New Roman"/>
                <w:sz w:val="28"/>
                <w:szCs w:val="28"/>
              </w:rPr>
              <w:t xml:space="preserve">-Хаджи </w:t>
            </w:r>
            <w:proofErr w:type="spellStart"/>
            <w:r w:rsidR="008D6E01" w:rsidRPr="00977EAC">
              <w:rPr>
                <w:rFonts w:ascii="Times New Roman" w:hAnsi="Times New Roman"/>
                <w:sz w:val="28"/>
                <w:szCs w:val="28"/>
              </w:rPr>
              <w:t>Кишиева</w:t>
            </w:r>
            <w:proofErr w:type="spellEnd"/>
          </w:p>
        </w:tc>
        <w:tc>
          <w:tcPr>
            <w:tcW w:w="3375" w:type="dxa"/>
          </w:tcPr>
          <w:p w:rsidR="008D6E01" w:rsidRPr="00977EAC" w:rsidRDefault="008D6E01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9 июля</w:t>
            </w:r>
            <w:r w:rsidR="002905B9"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83EEA"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15:00</w:t>
            </w:r>
          </w:p>
          <w:p w:rsidR="008D6E01" w:rsidRPr="00977EAC" w:rsidRDefault="008D6E01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«РСБС»</w:t>
            </w:r>
          </w:p>
        </w:tc>
        <w:tc>
          <w:tcPr>
            <w:tcW w:w="2719" w:type="dxa"/>
            <w:gridSpan w:val="2"/>
          </w:tcPr>
          <w:p w:rsidR="008D6E01" w:rsidRPr="00977EAC" w:rsidRDefault="008D6E01" w:rsidP="00977EAC">
            <w:pPr>
              <w:spacing w:line="276" w:lineRule="auto"/>
              <w:jc w:val="center"/>
              <w:rPr>
                <w:rStyle w:val="a6"/>
                <w:rFonts w:eastAsiaTheme="minorHAnsi"/>
                <w:b w:val="0"/>
                <w:sz w:val="28"/>
                <w:szCs w:val="28"/>
              </w:rPr>
            </w:pPr>
            <w:r w:rsidRPr="00977EAC">
              <w:rPr>
                <w:rStyle w:val="a6"/>
                <w:rFonts w:eastAsiaTheme="minorHAnsi"/>
                <w:b w:val="0"/>
                <w:sz w:val="28"/>
                <w:szCs w:val="28"/>
              </w:rPr>
              <w:t>Директор</w:t>
            </w:r>
          </w:p>
          <w:p w:rsidR="008D6E01" w:rsidRPr="00977EAC" w:rsidRDefault="008D6E01" w:rsidP="00977EAC">
            <w:pPr>
              <w:spacing w:line="276" w:lineRule="auto"/>
              <w:jc w:val="center"/>
              <w:rPr>
                <w:rStyle w:val="a6"/>
                <w:rFonts w:eastAsiaTheme="minorHAnsi"/>
                <w:b w:val="0"/>
                <w:sz w:val="28"/>
                <w:szCs w:val="28"/>
              </w:rPr>
            </w:pPr>
            <w:r w:rsidRPr="00977EAC">
              <w:rPr>
                <w:rStyle w:val="a6"/>
                <w:rFonts w:eastAsiaTheme="minorHAnsi"/>
                <w:b w:val="0"/>
                <w:sz w:val="28"/>
                <w:szCs w:val="28"/>
              </w:rPr>
              <w:t>ГБУ «РСБС»</w:t>
            </w:r>
          </w:p>
          <w:p w:rsidR="008D6E01" w:rsidRPr="00977EAC" w:rsidRDefault="008D6E01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77EAC">
              <w:rPr>
                <w:rStyle w:val="a6"/>
                <w:rFonts w:eastAsiaTheme="minorHAnsi"/>
                <w:b w:val="0"/>
                <w:sz w:val="28"/>
                <w:szCs w:val="28"/>
              </w:rPr>
              <w:t>Айшат</w:t>
            </w:r>
            <w:proofErr w:type="spellEnd"/>
            <w:r w:rsidRPr="00977EAC">
              <w:rPr>
                <w:rStyle w:val="a6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977EAC">
              <w:rPr>
                <w:rStyle w:val="a6"/>
                <w:rFonts w:eastAsiaTheme="minorHAnsi"/>
                <w:b w:val="0"/>
                <w:sz w:val="28"/>
                <w:szCs w:val="28"/>
              </w:rPr>
              <w:t>Шариповна</w:t>
            </w:r>
            <w:proofErr w:type="spellEnd"/>
            <w:r w:rsidRPr="00977EAC">
              <w:rPr>
                <w:rStyle w:val="a6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977EAC">
              <w:rPr>
                <w:rStyle w:val="a6"/>
                <w:rFonts w:eastAsiaTheme="minorHAnsi"/>
                <w:b w:val="0"/>
                <w:sz w:val="28"/>
                <w:szCs w:val="28"/>
              </w:rPr>
              <w:t>Басханова</w:t>
            </w:r>
            <w:proofErr w:type="spellEnd"/>
          </w:p>
        </w:tc>
      </w:tr>
      <w:tr w:rsidR="008D6E01" w:rsidRPr="00977EAC" w:rsidTr="00E10A29">
        <w:tc>
          <w:tcPr>
            <w:tcW w:w="992" w:type="dxa"/>
          </w:tcPr>
          <w:p w:rsidR="008D6E01" w:rsidRPr="00977EAC" w:rsidRDefault="008D6E01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8D6E01" w:rsidRPr="00977EAC" w:rsidRDefault="00E10A29" w:rsidP="00977EAC">
            <w:pPr>
              <w:pStyle w:val="1"/>
              <w:shd w:val="clear" w:color="auto" w:fill="FFFFFF"/>
              <w:spacing w:before="300" w:beforeAutospacing="0" w:after="150" w:afterAutospacing="0" w:line="276" w:lineRule="auto"/>
              <w:jc w:val="both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977EAC">
              <w:rPr>
                <w:b w:val="0"/>
                <w:sz w:val="28"/>
                <w:szCs w:val="28"/>
              </w:rPr>
              <w:t>Просветительская встреча</w:t>
            </w:r>
            <w:r w:rsidR="008D6E01" w:rsidRPr="00977EAC">
              <w:rPr>
                <w:b w:val="0"/>
                <w:sz w:val="28"/>
                <w:szCs w:val="28"/>
              </w:rPr>
              <w:t xml:space="preserve"> с воспитанниками и с родителями посвящённое на </w:t>
            </w:r>
            <w:r w:rsidR="008D6E01" w:rsidRPr="00977EAC">
              <w:rPr>
                <w:b w:val="0"/>
                <w:sz w:val="28"/>
                <w:szCs w:val="28"/>
              </w:rPr>
              <w:lastRenderedPageBreak/>
              <w:t>тему: «</w:t>
            </w:r>
            <w:r w:rsidR="008D6E01" w:rsidRPr="00977EAC">
              <w:rPr>
                <w:b w:val="0"/>
                <w:bCs w:val="0"/>
                <w:color w:val="333333"/>
                <w:sz w:val="28"/>
                <w:szCs w:val="28"/>
              </w:rPr>
              <w:t xml:space="preserve">Традиция наша ценность» </w:t>
            </w:r>
          </w:p>
        </w:tc>
        <w:tc>
          <w:tcPr>
            <w:tcW w:w="3375" w:type="dxa"/>
          </w:tcPr>
          <w:p w:rsidR="008D6E01" w:rsidRPr="00977EAC" w:rsidRDefault="008D6E01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 июля</w:t>
            </w:r>
            <w:r w:rsidR="002905B9"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83EEA"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  <w:p w:rsidR="008D6E01" w:rsidRPr="00977EAC" w:rsidRDefault="008D6E01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ГБУК «ККЗ «Ахмат-Юрт»</w:t>
            </w:r>
          </w:p>
          <w:p w:rsidR="008D6E01" w:rsidRPr="00977EAC" w:rsidRDefault="008D6E01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  <w:tc>
          <w:tcPr>
            <w:tcW w:w="2719" w:type="dxa"/>
            <w:gridSpan w:val="2"/>
          </w:tcPr>
          <w:p w:rsidR="008D6E01" w:rsidRPr="00977EAC" w:rsidRDefault="008D6E01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D6E01" w:rsidRPr="00977EAC" w:rsidRDefault="008D6E01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Киноконццертный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зал «Ахмат-Юрт» им. Ю.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E01" w:rsidRPr="00977EAC" w:rsidRDefault="008D6E01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М.С-Э.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Тумхаджиев</w:t>
            </w:r>
            <w:proofErr w:type="spellEnd"/>
          </w:p>
        </w:tc>
      </w:tr>
      <w:tr w:rsidR="008D6E01" w:rsidRPr="00977EAC" w:rsidTr="00E10A29">
        <w:tc>
          <w:tcPr>
            <w:tcW w:w="992" w:type="dxa"/>
          </w:tcPr>
          <w:p w:rsidR="008D6E01" w:rsidRPr="00977EAC" w:rsidRDefault="008D6E01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8D6E01" w:rsidRPr="00977EAC" w:rsidRDefault="008D6E01" w:rsidP="00977EAC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«Г1иллакхийн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суьйренаш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» в рамках</w:t>
            </w:r>
            <w:r w:rsidR="00FD022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Единой концепции духовно-нравственного воспитания и развития подрастающего поколения</w:t>
            </w:r>
            <w:r w:rsidR="00460B35"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ЧР</w:t>
            </w:r>
          </w:p>
        </w:tc>
        <w:tc>
          <w:tcPr>
            <w:tcW w:w="3375" w:type="dxa"/>
          </w:tcPr>
          <w:p w:rsidR="008D6E01" w:rsidRPr="00977EAC" w:rsidRDefault="008D6E01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июля </w:t>
            </w:r>
          </w:p>
          <w:p w:rsidR="008D6E01" w:rsidRPr="00977EAC" w:rsidRDefault="008D6E01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:rsidR="008D6E01" w:rsidRPr="00977EAC" w:rsidRDefault="008D6E01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Надтеречный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719" w:type="dxa"/>
            <w:gridSpan w:val="2"/>
          </w:tcPr>
          <w:p w:rsidR="008D6E01" w:rsidRPr="00977EAC" w:rsidRDefault="008D6E01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D6E01" w:rsidRPr="00977EAC" w:rsidRDefault="008D6E01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ГБУ «ЦНТ» </w:t>
            </w:r>
          </w:p>
          <w:p w:rsidR="008D6E01" w:rsidRPr="00977EAC" w:rsidRDefault="008D6E01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Р.Д. </w:t>
            </w:r>
            <w:r w:rsidR="00460B35" w:rsidRPr="00977EAC">
              <w:rPr>
                <w:rFonts w:ascii="Times New Roman" w:hAnsi="Times New Roman" w:cs="Times New Roman"/>
                <w:sz w:val="28"/>
                <w:szCs w:val="28"/>
              </w:rPr>
              <w:t>Дау</w:t>
            </w: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</w:p>
        </w:tc>
      </w:tr>
      <w:tr w:rsidR="008D6E01" w:rsidRPr="00977EAC" w:rsidTr="00E10A29">
        <w:tc>
          <w:tcPr>
            <w:tcW w:w="992" w:type="dxa"/>
          </w:tcPr>
          <w:p w:rsidR="008D6E01" w:rsidRPr="00977EAC" w:rsidRDefault="008D6E01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8D6E01" w:rsidRPr="00977EAC" w:rsidRDefault="008D6E01" w:rsidP="00977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Лекция «Курбан-байрам», </w:t>
            </w:r>
            <w:r w:rsidRPr="0097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духовно-нравственного воспитания подрастающего поколения</w:t>
            </w:r>
          </w:p>
        </w:tc>
        <w:tc>
          <w:tcPr>
            <w:tcW w:w="3375" w:type="dxa"/>
          </w:tcPr>
          <w:p w:rsidR="008D6E01" w:rsidRPr="00977EAC" w:rsidRDefault="008D6E01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28 июля</w:t>
            </w:r>
            <w:r w:rsidR="002905B9"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11:00</w:t>
            </w:r>
          </w:p>
          <w:p w:rsidR="008D6E01" w:rsidRPr="00977EAC" w:rsidRDefault="008D6E01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г. Грозный,</w:t>
            </w:r>
          </w:p>
          <w:p w:rsidR="008D6E01" w:rsidRPr="00977EAC" w:rsidRDefault="008D6E01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пр. Х. Исаева, 75</w:t>
            </w:r>
          </w:p>
          <w:p w:rsidR="008D6E01" w:rsidRPr="00977EAC" w:rsidRDefault="008D6E01" w:rsidP="00977EA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ГБУК «Государственная галерея им. А.А. Кадырова»</w:t>
            </w:r>
          </w:p>
        </w:tc>
        <w:tc>
          <w:tcPr>
            <w:tcW w:w="2719" w:type="dxa"/>
            <w:gridSpan w:val="2"/>
          </w:tcPr>
          <w:p w:rsidR="008D6E01" w:rsidRPr="00977EAC" w:rsidRDefault="008D6E01" w:rsidP="00977EA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8D6E01" w:rsidRPr="00977EAC" w:rsidRDefault="008D6E01" w:rsidP="00977EA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ГБУК «Государственная галерея им. А.А. Кадырова»</w:t>
            </w:r>
          </w:p>
          <w:p w:rsidR="008D6E01" w:rsidRPr="00977EAC" w:rsidRDefault="008D6E01" w:rsidP="00977EA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У-А.Р.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Исраилов</w:t>
            </w:r>
            <w:proofErr w:type="spellEnd"/>
          </w:p>
        </w:tc>
      </w:tr>
      <w:tr w:rsidR="008D6E01" w:rsidRPr="00977EAC" w:rsidTr="00E10A29">
        <w:tc>
          <w:tcPr>
            <w:tcW w:w="992" w:type="dxa"/>
          </w:tcPr>
          <w:p w:rsidR="008D6E01" w:rsidRPr="00977EAC" w:rsidRDefault="008D6E01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8D6E01" w:rsidRPr="00977EAC" w:rsidRDefault="00E10A29" w:rsidP="00977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Просветительская встреча</w:t>
            </w:r>
            <w:r w:rsidR="008D6E01"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с сотрудниками подведомственных учреждений Министерства культуры Чеченской Республики на тему: « Ребенок – это отражение семейных отношений»</w:t>
            </w:r>
          </w:p>
        </w:tc>
        <w:tc>
          <w:tcPr>
            <w:tcW w:w="3375" w:type="dxa"/>
          </w:tcPr>
          <w:p w:rsidR="008D6E01" w:rsidRPr="00977EAC" w:rsidRDefault="008D6E01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28 июля</w:t>
            </w:r>
          </w:p>
          <w:p w:rsidR="008D6E01" w:rsidRPr="00977EAC" w:rsidRDefault="008D6E01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8D6E01" w:rsidRPr="00977EAC" w:rsidRDefault="008D6E01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ГБУК «Республиканский центр культуры и </w:t>
            </w:r>
            <w:r w:rsidR="00460B35" w:rsidRPr="00977EAC">
              <w:rPr>
                <w:rFonts w:ascii="Times New Roman" w:hAnsi="Times New Roman" w:cs="Times New Roman"/>
                <w:sz w:val="28"/>
                <w:szCs w:val="28"/>
              </w:rPr>
              <w:t>искусства</w:t>
            </w: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9" w:type="dxa"/>
            <w:gridSpan w:val="2"/>
          </w:tcPr>
          <w:p w:rsidR="008D6E01" w:rsidRPr="00977EAC" w:rsidRDefault="008D6E01" w:rsidP="00977EA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8D6E01" w:rsidRPr="00977EAC" w:rsidRDefault="008D6E01" w:rsidP="00977EA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 «</w:t>
            </w:r>
            <w:proofErr w:type="spellStart"/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ГДАПиТ</w:t>
            </w:r>
            <w:proofErr w:type="spellEnd"/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Даймохк</w:t>
            </w:r>
            <w:proofErr w:type="spellEnd"/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им. М.А. </w:t>
            </w:r>
            <w:proofErr w:type="spellStart"/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Эсамбаева</w:t>
            </w:r>
            <w:proofErr w:type="spellEnd"/>
          </w:p>
          <w:p w:rsidR="008D6E01" w:rsidRPr="00977EAC" w:rsidRDefault="008D6E01" w:rsidP="00977EA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А.Д. </w:t>
            </w:r>
            <w:proofErr w:type="spellStart"/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Ахмадова</w:t>
            </w:r>
            <w:proofErr w:type="spellEnd"/>
          </w:p>
        </w:tc>
      </w:tr>
      <w:tr w:rsidR="008D6E01" w:rsidRPr="00977EAC" w:rsidTr="00E10A29">
        <w:tc>
          <w:tcPr>
            <w:tcW w:w="992" w:type="dxa"/>
          </w:tcPr>
          <w:p w:rsidR="008D6E01" w:rsidRPr="00977EAC" w:rsidRDefault="008D6E01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8D6E01" w:rsidRPr="00977EAC" w:rsidRDefault="00E10A29" w:rsidP="00977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Просветительская встреча</w:t>
            </w:r>
            <w:r w:rsidR="008D6E01"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«Культура речи. К высотам </w:t>
            </w:r>
            <w:r w:rsidR="00460B35" w:rsidRPr="00977EAC">
              <w:rPr>
                <w:rFonts w:ascii="Times New Roman" w:hAnsi="Times New Roman" w:cs="Times New Roman"/>
                <w:sz w:val="28"/>
                <w:szCs w:val="28"/>
              </w:rPr>
              <w:t>Чеченского</w:t>
            </w:r>
            <w:r w:rsidR="008D6E01"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литературного языка»</w:t>
            </w:r>
          </w:p>
        </w:tc>
        <w:tc>
          <w:tcPr>
            <w:tcW w:w="3375" w:type="dxa"/>
          </w:tcPr>
          <w:p w:rsidR="008D6E01" w:rsidRPr="00977EAC" w:rsidRDefault="008D6E01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28 июля</w:t>
            </w:r>
          </w:p>
          <w:p w:rsidR="008D6E01" w:rsidRPr="00977EAC" w:rsidRDefault="008D6E01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8D6E01" w:rsidRPr="00977EAC" w:rsidRDefault="008D6E01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9" w:type="dxa"/>
            <w:gridSpan w:val="2"/>
          </w:tcPr>
          <w:p w:rsidR="008D6E01" w:rsidRPr="00977EAC" w:rsidRDefault="008D6E01" w:rsidP="00977EA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8D6E01" w:rsidRPr="00977EAC" w:rsidRDefault="008D6E01" w:rsidP="00977EA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ГБУК «</w:t>
            </w:r>
            <w:proofErr w:type="spellStart"/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РЦКиИ</w:t>
            </w:r>
            <w:proofErr w:type="spellEnd"/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8D6E01" w:rsidRPr="00977EAC" w:rsidRDefault="008D6E01" w:rsidP="00977EA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М.А. </w:t>
            </w:r>
            <w:proofErr w:type="spellStart"/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Джаналиев</w:t>
            </w:r>
            <w:proofErr w:type="spellEnd"/>
          </w:p>
        </w:tc>
      </w:tr>
      <w:tr w:rsidR="008D6E01" w:rsidRPr="00977EAC" w:rsidTr="00E10A29">
        <w:tc>
          <w:tcPr>
            <w:tcW w:w="10917" w:type="dxa"/>
            <w:gridSpan w:val="6"/>
          </w:tcPr>
          <w:p w:rsidR="008D6E01" w:rsidRPr="00977EAC" w:rsidRDefault="008D6E01" w:rsidP="00977EA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8D6E01" w:rsidRPr="00977EAC" w:rsidTr="00E10A29">
        <w:tc>
          <w:tcPr>
            <w:tcW w:w="992" w:type="dxa"/>
          </w:tcPr>
          <w:p w:rsidR="008D6E01" w:rsidRPr="00977EAC" w:rsidRDefault="008D6E01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8D6E01" w:rsidRPr="00977EAC" w:rsidRDefault="00E10A29" w:rsidP="00977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«Мы помним подвиг твой, Ахмат!»</w:t>
            </w:r>
            <w:r w:rsidR="008D6E01" w:rsidRPr="00977EAC">
              <w:rPr>
                <w:rFonts w:ascii="Times New Roman" w:hAnsi="Times New Roman" w:cs="Times New Roman"/>
                <w:sz w:val="28"/>
                <w:szCs w:val="28"/>
              </w:rPr>
              <w:t>, Мероприятие приуроченное к 70-ой годовщине со дня рождения Первого Президента Чеченской Республики, Героя России А.А. Кадырова.</w:t>
            </w:r>
          </w:p>
        </w:tc>
        <w:tc>
          <w:tcPr>
            <w:tcW w:w="3375" w:type="dxa"/>
          </w:tcPr>
          <w:p w:rsidR="008D6E01" w:rsidRPr="00977EAC" w:rsidRDefault="002905B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4 августа,</w:t>
            </w:r>
            <w:r w:rsidR="00C83EEA"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6E01"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8D6E01" w:rsidRPr="00977EAC" w:rsidRDefault="008D6E01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Госуправление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по кинематографии</w:t>
            </w:r>
            <w:r w:rsidR="00FD022F">
              <w:rPr>
                <w:rFonts w:ascii="Times New Roman" w:hAnsi="Times New Roman" w:cs="Times New Roman"/>
                <w:sz w:val="28"/>
                <w:szCs w:val="28"/>
              </w:rPr>
              <w:t xml:space="preserve"> ЧР</w:t>
            </w: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, г. Грозный, Старопромысловское шосе,36</w:t>
            </w:r>
          </w:p>
          <w:p w:rsidR="008D6E01" w:rsidRPr="00977EAC" w:rsidRDefault="008D6E01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ГБУ «Государственное управление по кинематографии»</w:t>
            </w:r>
          </w:p>
        </w:tc>
        <w:tc>
          <w:tcPr>
            <w:tcW w:w="2719" w:type="dxa"/>
            <w:gridSpan w:val="2"/>
          </w:tcPr>
          <w:p w:rsidR="008D6E01" w:rsidRPr="00977EAC" w:rsidRDefault="008D6E01" w:rsidP="00FD02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460B35"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460B35"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D022F" w:rsidRPr="00977EAC">
              <w:rPr>
                <w:rFonts w:ascii="Times New Roman" w:hAnsi="Times New Roman" w:cs="Times New Roman"/>
                <w:sz w:val="28"/>
                <w:szCs w:val="28"/>
              </w:rPr>
              <w:t>кин</w:t>
            </w:r>
            <w:r w:rsidR="00FD02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D022F" w:rsidRPr="00977EAC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 w:rsidR="00FD02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022F" w:rsidRPr="00977EAC"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  <w:r w:rsidR="00460B35"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A29"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ЧР </w:t>
            </w:r>
            <w:r w:rsidR="00460B35"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З.Б. </w:t>
            </w:r>
            <w:proofErr w:type="spellStart"/>
            <w:r w:rsidR="00460B35" w:rsidRPr="00977EAC">
              <w:rPr>
                <w:rFonts w:ascii="Times New Roman" w:hAnsi="Times New Roman" w:cs="Times New Roman"/>
                <w:sz w:val="28"/>
                <w:szCs w:val="28"/>
              </w:rPr>
              <w:t>Заурбеков</w:t>
            </w:r>
            <w:proofErr w:type="spellEnd"/>
          </w:p>
        </w:tc>
      </w:tr>
      <w:tr w:rsidR="008D6E01" w:rsidRPr="00977EAC" w:rsidTr="00E10A29">
        <w:tc>
          <w:tcPr>
            <w:tcW w:w="992" w:type="dxa"/>
          </w:tcPr>
          <w:p w:rsidR="008D6E01" w:rsidRPr="00977EAC" w:rsidRDefault="008D6E01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8D6E01" w:rsidRPr="00977EAC" w:rsidRDefault="008D6E01" w:rsidP="00977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Час духовного просвещения «Достоверные хадисы Пророка»</w:t>
            </w:r>
          </w:p>
        </w:tc>
        <w:tc>
          <w:tcPr>
            <w:tcW w:w="3375" w:type="dxa"/>
          </w:tcPr>
          <w:p w:rsidR="008D6E01" w:rsidRPr="00977EAC" w:rsidRDefault="008D6E01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/>
                <w:b/>
                <w:sz w:val="28"/>
                <w:szCs w:val="28"/>
              </w:rPr>
              <w:t xml:space="preserve">5 августа </w:t>
            </w:r>
          </w:p>
          <w:p w:rsidR="008D6E01" w:rsidRPr="00977EAC" w:rsidRDefault="008D6E01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EAC">
              <w:rPr>
                <w:rFonts w:ascii="Times New Roman" w:hAnsi="Times New Roman"/>
                <w:sz w:val="28"/>
                <w:szCs w:val="28"/>
              </w:rPr>
              <w:t>ГБУК «Краеведческий музей им. Х.А. Исаева»</w:t>
            </w:r>
          </w:p>
        </w:tc>
        <w:tc>
          <w:tcPr>
            <w:tcW w:w="2719" w:type="dxa"/>
            <w:gridSpan w:val="2"/>
          </w:tcPr>
          <w:p w:rsidR="008D6E01" w:rsidRPr="00977EAC" w:rsidRDefault="008D6E01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D6E01" w:rsidRPr="00977EAC" w:rsidRDefault="008D6E01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ГБУК «Краеведческий музей им. Х.А. Исаева»</w:t>
            </w:r>
          </w:p>
          <w:p w:rsidR="008D6E01" w:rsidRPr="00977EAC" w:rsidRDefault="008D6E01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И.Ш. Якубов</w:t>
            </w:r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Комплекс просветительских встреч с подрастающим поколением, а также с работниками учреждени</w:t>
            </w:r>
            <w:r w:rsidR="00AE4B27" w:rsidRPr="00977EAC">
              <w:rPr>
                <w:rFonts w:ascii="Times New Roman" w:hAnsi="Times New Roman" w:cs="Times New Roman"/>
                <w:sz w:val="28"/>
                <w:szCs w:val="28"/>
              </w:rPr>
              <w:t>й культуры</w:t>
            </w: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, в рамках Единой концепции духовно-нравственного воспитания и развития подрастающего поколения в Чеченской Республики</w:t>
            </w:r>
          </w:p>
        </w:tc>
        <w:tc>
          <w:tcPr>
            <w:tcW w:w="3375" w:type="dxa"/>
          </w:tcPr>
          <w:p w:rsidR="00E10A29" w:rsidRPr="00977EAC" w:rsidRDefault="002905B9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7E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 августа,</w:t>
            </w:r>
            <w:r w:rsidR="00A2204D" w:rsidRPr="00977E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10A29" w:rsidRPr="00977E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10:30</w:t>
            </w:r>
          </w:p>
          <w:p w:rsidR="00E10A29" w:rsidRPr="00977EAC" w:rsidRDefault="00E10A29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культуры сельского поселения </w:t>
            </w:r>
            <w:proofErr w:type="spellStart"/>
            <w:r w:rsidRPr="00977EAC">
              <w:rPr>
                <w:rFonts w:ascii="Times New Roman" w:hAnsi="Times New Roman"/>
                <w:color w:val="000000"/>
                <w:sz w:val="28"/>
                <w:szCs w:val="28"/>
              </w:rPr>
              <w:t>Кошкельды</w:t>
            </w:r>
            <w:proofErr w:type="spellEnd"/>
          </w:p>
          <w:p w:rsidR="00E10A29" w:rsidRPr="00977EAC" w:rsidRDefault="002905B9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7E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 августа,</w:t>
            </w:r>
            <w:r w:rsidR="00A2204D" w:rsidRPr="00977E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10A29" w:rsidRPr="00977E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15:00</w:t>
            </w:r>
          </w:p>
          <w:p w:rsidR="00E10A29" w:rsidRPr="00977EAC" w:rsidRDefault="00E10A29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культуры сельского поселения Новый – </w:t>
            </w:r>
            <w:proofErr w:type="spellStart"/>
            <w:r w:rsidRPr="00977EAC">
              <w:rPr>
                <w:rFonts w:ascii="Times New Roman" w:hAnsi="Times New Roman"/>
                <w:color w:val="000000"/>
                <w:sz w:val="28"/>
                <w:szCs w:val="28"/>
              </w:rPr>
              <w:t>Энгеной</w:t>
            </w:r>
            <w:proofErr w:type="spellEnd"/>
          </w:p>
          <w:p w:rsidR="00E10A29" w:rsidRPr="00977EAC" w:rsidRDefault="00E10A29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/>
                <w:b/>
                <w:sz w:val="28"/>
                <w:szCs w:val="28"/>
              </w:rPr>
              <w:t>13 августа</w:t>
            </w:r>
          </w:p>
          <w:p w:rsidR="00E10A29" w:rsidRPr="00977EAC" w:rsidRDefault="00E10A29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7EAC">
              <w:rPr>
                <w:rFonts w:ascii="Times New Roman" w:hAnsi="Times New Roman"/>
                <w:sz w:val="28"/>
                <w:szCs w:val="28"/>
              </w:rPr>
              <w:t>Хангиш-Юртовская</w:t>
            </w:r>
            <w:proofErr w:type="spellEnd"/>
            <w:r w:rsidRPr="00977EAC">
              <w:rPr>
                <w:rFonts w:ascii="Times New Roman" w:hAnsi="Times New Roman"/>
                <w:sz w:val="28"/>
                <w:szCs w:val="28"/>
              </w:rPr>
              <w:t xml:space="preserve"> сельская библиотека-филиал №21</w:t>
            </w:r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МУ «Управление культуры </w:t>
            </w:r>
            <w:proofErr w:type="spellStart"/>
            <w:r w:rsidRPr="0097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Гудермесского</w:t>
            </w:r>
            <w:proofErr w:type="spellEnd"/>
            <w:r w:rsidRPr="0097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района» С-</w:t>
            </w:r>
            <w:proofErr w:type="spellStart"/>
            <w:r w:rsidRPr="0097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А.С.Эсуев</w:t>
            </w:r>
            <w:proofErr w:type="spellEnd"/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Комплекс просветительских встреч с подрастающим поколением, а также с работниками учреждени</w:t>
            </w:r>
            <w:r w:rsidR="00AE4B27" w:rsidRPr="00977EAC">
              <w:rPr>
                <w:rFonts w:ascii="Times New Roman" w:hAnsi="Times New Roman" w:cs="Times New Roman"/>
                <w:sz w:val="28"/>
                <w:szCs w:val="28"/>
              </w:rPr>
              <w:t>й культуры</w:t>
            </w: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, в рамках Единой концепции духовно-нравственного воспитания и развития подрастающего поколения в Чеченской Республики</w:t>
            </w:r>
          </w:p>
        </w:tc>
        <w:tc>
          <w:tcPr>
            <w:tcW w:w="3375" w:type="dxa"/>
          </w:tcPr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12 августа</w:t>
            </w:r>
          </w:p>
          <w:p w:rsidR="00E10A29" w:rsidRPr="00977EAC" w:rsidRDefault="00E10A29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EAC">
              <w:rPr>
                <w:rFonts w:ascii="Times New Roman" w:hAnsi="Times New Roman"/>
                <w:sz w:val="28"/>
                <w:szCs w:val="28"/>
              </w:rPr>
              <w:t>Ники-</w:t>
            </w:r>
            <w:proofErr w:type="spellStart"/>
            <w:r w:rsidRPr="00977EAC">
              <w:rPr>
                <w:rFonts w:ascii="Times New Roman" w:hAnsi="Times New Roman"/>
                <w:sz w:val="28"/>
                <w:szCs w:val="28"/>
              </w:rPr>
              <w:t>Хитинская</w:t>
            </w:r>
            <w:proofErr w:type="spellEnd"/>
            <w:r w:rsidRPr="00977EAC">
              <w:rPr>
                <w:rFonts w:ascii="Times New Roman" w:hAnsi="Times New Roman"/>
                <w:sz w:val="28"/>
                <w:szCs w:val="28"/>
              </w:rPr>
              <w:t xml:space="preserve"> сельская библиотека – филиал №21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августа</w:t>
            </w:r>
          </w:p>
          <w:p w:rsidR="00E10A29" w:rsidRPr="00977EAC" w:rsidRDefault="00E10A29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77EAC">
              <w:rPr>
                <w:rFonts w:ascii="Times New Roman" w:hAnsi="Times New Roman"/>
                <w:bCs/>
                <w:sz w:val="28"/>
                <w:szCs w:val="28"/>
              </w:rPr>
              <w:t>Аллеройская</w:t>
            </w:r>
            <w:proofErr w:type="spellEnd"/>
            <w:r w:rsidRPr="00977EAC">
              <w:rPr>
                <w:rFonts w:ascii="Times New Roman" w:hAnsi="Times New Roman"/>
                <w:bCs/>
                <w:sz w:val="28"/>
                <w:szCs w:val="28"/>
              </w:rPr>
              <w:t xml:space="preserve"> сельская библиотека – филиал №10</w:t>
            </w:r>
          </w:p>
          <w:p w:rsidR="00E10A29" w:rsidRPr="00977EAC" w:rsidRDefault="00E10A29" w:rsidP="00977EAC">
            <w:pPr>
              <w:shd w:val="clear" w:color="auto" w:fill="FFFFFF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18 августа</w:t>
            </w:r>
          </w:p>
          <w:p w:rsidR="00E10A29" w:rsidRPr="00977EAC" w:rsidRDefault="00E10A29" w:rsidP="00977EAC">
            <w:pPr>
              <w:shd w:val="clear" w:color="auto" w:fill="FFFFFF"/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977EAC">
              <w:rPr>
                <w:rFonts w:ascii="Times New Roman" w:eastAsia="Batang" w:hAnsi="Times New Roman" w:cs="Times New Roman"/>
                <w:sz w:val="28"/>
                <w:szCs w:val="28"/>
              </w:rPr>
              <w:t>Гелдаганского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EAC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977EAC">
              <w:rPr>
                <w:rFonts w:ascii="Times New Roman" w:eastAsia="Batang" w:hAnsi="Times New Roman" w:cs="Times New Roman"/>
                <w:sz w:val="28"/>
                <w:szCs w:val="28"/>
              </w:rPr>
              <w:t>Цоци-Юртовского</w:t>
            </w:r>
            <w:proofErr w:type="spellEnd"/>
            <w:r w:rsidRPr="00977EA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10A29" w:rsidRPr="00977EAC" w:rsidRDefault="00E10A29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EAC">
              <w:rPr>
                <w:rFonts w:ascii="Times New Roman" w:hAnsi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977EAC">
              <w:rPr>
                <w:rFonts w:ascii="Times New Roman" w:hAnsi="Times New Roman"/>
                <w:sz w:val="28"/>
                <w:szCs w:val="28"/>
              </w:rPr>
              <w:t>Илхсан-Юртовского</w:t>
            </w:r>
            <w:proofErr w:type="spellEnd"/>
            <w:r w:rsidRPr="00977E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30 августа</w:t>
            </w:r>
          </w:p>
          <w:p w:rsidR="00E10A29" w:rsidRPr="00977EAC" w:rsidRDefault="00E10A29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77EAC">
              <w:rPr>
                <w:rFonts w:ascii="Times New Roman" w:hAnsi="Times New Roman"/>
                <w:sz w:val="28"/>
                <w:szCs w:val="28"/>
              </w:rPr>
              <w:t>Бельтинская</w:t>
            </w:r>
            <w:proofErr w:type="spellEnd"/>
            <w:r w:rsidRPr="00977EAC">
              <w:rPr>
                <w:rFonts w:ascii="Times New Roman" w:hAnsi="Times New Roman"/>
                <w:sz w:val="28"/>
                <w:szCs w:val="28"/>
              </w:rPr>
              <w:t xml:space="preserve"> сельская библиотека – филиал №15</w:t>
            </w:r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 культуры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Курчалоевского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Батаров</w:t>
            </w:r>
            <w:proofErr w:type="spellEnd"/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Просветительская встреча на тему: «Воспитание детей – воспитание нации»</w:t>
            </w:r>
          </w:p>
        </w:tc>
        <w:tc>
          <w:tcPr>
            <w:tcW w:w="3375" w:type="dxa"/>
          </w:tcPr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17 августа</w:t>
            </w:r>
            <w:r w:rsidR="00A2204D"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ГРДТ им. М.Ю. Лермонтова</w:t>
            </w:r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ГАУ «Государственный </w:t>
            </w:r>
            <w:r w:rsidRPr="00977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драматический театр им. М.Ю. Лермонтова»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З.А.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Осмаев</w:t>
            </w:r>
            <w:proofErr w:type="spellEnd"/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pStyle w:val="a4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77EAC">
              <w:rPr>
                <w:rFonts w:ascii="Times New Roman" w:eastAsia="Calibri" w:hAnsi="Times New Roman"/>
                <w:sz w:val="28"/>
                <w:szCs w:val="28"/>
              </w:rPr>
              <w:t>Тематический вечер: на тему: «Я всегда гордился своим народом» приуроченный к 70 -летию Первого Президента ЧР, Героя России. А.А. Кадырова</w:t>
            </w:r>
          </w:p>
        </w:tc>
        <w:tc>
          <w:tcPr>
            <w:tcW w:w="3375" w:type="dxa"/>
          </w:tcPr>
          <w:p w:rsidR="00E10A29" w:rsidRPr="00977EAC" w:rsidRDefault="00E10A29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/>
                <w:b/>
                <w:sz w:val="28"/>
                <w:szCs w:val="28"/>
              </w:rPr>
              <w:t xml:space="preserve">17 августа </w:t>
            </w:r>
          </w:p>
          <w:p w:rsidR="00E10A29" w:rsidRPr="00977EAC" w:rsidRDefault="00E10A29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EAC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EAC">
              <w:rPr>
                <w:rFonts w:ascii="Times New Roman" w:hAnsi="Times New Roman"/>
                <w:sz w:val="28"/>
                <w:szCs w:val="28"/>
              </w:rPr>
              <w:t xml:space="preserve">Начальник МУ «Управление культуры Шалинского муниципального района» </w:t>
            </w:r>
            <w:proofErr w:type="spellStart"/>
            <w:r w:rsidRPr="00977EAC">
              <w:rPr>
                <w:rFonts w:ascii="Times New Roman" w:hAnsi="Times New Roman"/>
                <w:sz w:val="28"/>
                <w:szCs w:val="28"/>
              </w:rPr>
              <w:t>А.А.Баргишев</w:t>
            </w:r>
            <w:proofErr w:type="spellEnd"/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Лекция «День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», в рамках</w:t>
            </w:r>
          </w:p>
          <w:p w:rsidR="00E10A29" w:rsidRPr="00977EAC" w:rsidRDefault="00E10A29" w:rsidP="00977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духовно-нравственного воспитания подрастающего поколения  </w:t>
            </w:r>
          </w:p>
        </w:tc>
        <w:tc>
          <w:tcPr>
            <w:tcW w:w="3375" w:type="dxa"/>
          </w:tcPr>
          <w:p w:rsidR="00E10A29" w:rsidRPr="00977EAC" w:rsidRDefault="002905B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18 августа,</w:t>
            </w:r>
            <w:r w:rsidR="00A2204D"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11:00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г. Грозный,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пр. Х. Исаева, 75</w:t>
            </w:r>
          </w:p>
          <w:p w:rsidR="00E10A29" w:rsidRPr="00977EAC" w:rsidRDefault="00E10A29" w:rsidP="00977EA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ГБУК «Государственная галерея им. А.А. Кадырова»</w:t>
            </w:r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E10A29" w:rsidRPr="00977EAC" w:rsidRDefault="00E10A29" w:rsidP="00977EA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ГБУК «Государственная галерея им. А.А. Кадырова»</w:t>
            </w:r>
          </w:p>
          <w:p w:rsidR="00E10A29" w:rsidRPr="00977EAC" w:rsidRDefault="00E10A29" w:rsidP="00977EA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У-А.Р.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Исраилов</w:t>
            </w:r>
            <w:proofErr w:type="spellEnd"/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Просветительская встреча приуроченная к 70 -летию Первого президента ЧР А.А. Кадырова</w:t>
            </w:r>
          </w:p>
        </w:tc>
        <w:tc>
          <w:tcPr>
            <w:tcW w:w="3375" w:type="dxa"/>
          </w:tcPr>
          <w:p w:rsidR="00E10A29" w:rsidRPr="00977EAC" w:rsidRDefault="00E10A29" w:rsidP="00977EAC">
            <w:pPr>
              <w:tabs>
                <w:tab w:val="left" w:pos="414"/>
                <w:tab w:val="left" w:pos="1068"/>
              </w:tabs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18 августа</w:t>
            </w:r>
          </w:p>
          <w:p w:rsidR="00E10A29" w:rsidRPr="00977EAC" w:rsidRDefault="00E10A29" w:rsidP="00977EAC">
            <w:pPr>
              <w:tabs>
                <w:tab w:val="left" w:pos="414"/>
                <w:tab w:val="left" w:pos="1068"/>
              </w:tabs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Здание ГАУ ГАТ «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Вайнах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0A29" w:rsidRPr="00977EAC" w:rsidRDefault="00E10A29" w:rsidP="00977EAC">
            <w:pPr>
              <w:tabs>
                <w:tab w:val="left" w:pos="414"/>
                <w:tab w:val="left" w:pos="1068"/>
              </w:tabs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  <w:r w:rsidR="00FD02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77EAC">
              <w:rPr>
                <w:rFonts w:ascii="Times New Roman" w:hAnsi="Times New Roman" w:cs="Times New Roman"/>
                <w:iCs/>
                <w:sz w:val="28"/>
                <w:szCs w:val="28"/>
              </w:rPr>
              <w:t>Грозный</w:t>
            </w:r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руководитель-директор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ГАУ ГАТ «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Вайнах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Р.А.Ахмадов</w:t>
            </w:r>
            <w:proofErr w:type="spellEnd"/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tabs>
                <w:tab w:val="left" w:pos="900"/>
              </w:tabs>
              <w:spacing w:line="276" w:lineRule="auto"/>
              <w:ind w:left="-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Информационная выставка приуроченная </w:t>
            </w:r>
            <w:r w:rsidRPr="00977E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 Дню рождения первого Президента Чеченской Республики Героя Россия Ахмат-Хаджи Кадырова</w:t>
            </w:r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Турпала</w:t>
            </w:r>
            <w:proofErr w:type="spellEnd"/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Къонах</w:t>
            </w:r>
            <w:proofErr w:type="spellEnd"/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3375" w:type="dxa"/>
          </w:tcPr>
          <w:p w:rsidR="00E10A29" w:rsidRPr="00977EAC" w:rsidRDefault="002905B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19-</w:t>
            </w:r>
            <w:r w:rsidR="00E10A29" w:rsidRPr="00977E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 августа</w:t>
            </w:r>
            <w:r w:rsidR="00A2204D"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10:00-17:00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E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 краеведческой литературы</w:t>
            </w:r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 «Республиканская детская библиотека им. С.В. Михалкова»</w:t>
            </w:r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77E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E10A29" w:rsidRPr="00977EAC" w:rsidRDefault="00E10A29" w:rsidP="00977EAC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77E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ГБУ «РДБ им. С.В. Михалкова»</w:t>
            </w:r>
          </w:p>
          <w:p w:rsidR="00E10A29" w:rsidRPr="00977EAC" w:rsidRDefault="00E10A29" w:rsidP="00977EA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E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М.Б. </w:t>
            </w:r>
            <w:proofErr w:type="spellStart"/>
            <w:r w:rsidRPr="00977E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Эдиева</w:t>
            </w:r>
            <w:proofErr w:type="spellEnd"/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tabs>
                <w:tab w:val="left" w:pos="900"/>
              </w:tabs>
              <w:spacing w:line="276" w:lineRule="auto"/>
              <w:ind w:left="-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-иллюстрированная выставка, приуроченная ко Дню рождения Первого Президента Чеченской Республики Героя Россия Ахмат-Хаджи Кадырова. «В памяти навсегда».</w:t>
            </w:r>
          </w:p>
        </w:tc>
        <w:tc>
          <w:tcPr>
            <w:tcW w:w="3375" w:type="dxa"/>
          </w:tcPr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19 августа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. зал (0-5)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 «Республиканская детская библиотека им. С.В. Михалкова»</w:t>
            </w:r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77E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E10A29" w:rsidRPr="00977EAC" w:rsidRDefault="00E10A29" w:rsidP="00977EAC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77E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ГБУ «РДБ им. С.В. Михалкова»</w:t>
            </w:r>
          </w:p>
          <w:p w:rsidR="00E10A29" w:rsidRPr="00977EAC" w:rsidRDefault="00E10A29" w:rsidP="00977EAC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77E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М.Б. </w:t>
            </w:r>
            <w:proofErr w:type="spellStart"/>
            <w:r w:rsidRPr="00977E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Эдиева</w:t>
            </w:r>
            <w:proofErr w:type="spellEnd"/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tabs>
                <w:tab w:val="left" w:pos="900"/>
              </w:tabs>
              <w:spacing w:line="276" w:lineRule="auto"/>
              <w:ind w:lef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просветительских встреч с подрастающим </w:t>
            </w:r>
            <w:r w:rsidRPr="00977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поколением, а также с работниками учреждени</w:t>
            </w:r>
            <w:r w:rsidR="00AE4B27" w:rsidRPr="00977EAC">
              <w:rPr>
                <w:rFonts w:ascii="Times New Roman" w:hAnsi="Times New Roman" w:cs="Times New Roman"/>
                <w:sz w:val="28"/>
                <w:szCs w:val="28"/>
              </w:rPr>
              <w:t>й культуры</w:t>
            </w: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, в рамках Единой концепции духовно-нравственного воспитания и развития подрастающего поколения в Чеченской Республики</w:t>
            </w:r>
          </w:p>
        </w:tc>
        <w:tc>
          <w:tcPr>
            <w:tcW w:w="3375" w:type="dxa"/>
          </w:tcPr>
          <w:p w:rsidR="00A2204D" w:rsidRPr="00977EAC" w:rsidRDefault="002905B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августа,</w:t>
            </w:r>
            <w:r w:rsidR="00A2204D"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16:00</w:t>
            </w:r>
          </w:p>
          <w:p w:rsidR="00E10A29" w:rsidRPr="00977EAC" w:rsidRDefault="00A2204D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РДК </w:t>
            </w:r>
            <w:r w:rsidR="00E10A29" w:rsidRPr="00977EAC">
              <w:rPr>
                <w:rFonts w:ascii="Times New Roman" w:hAnsi="Times New Roman" w:cs="Times New Roman"/>
                <w:sz w:val="28"/>
                <w:szCs w:val="28"/>
              </w:rPr>
              <w:t>ст. Шелковская</w:t>
            </w:r>
          </w:p>
          <w:p w:rsidR="00A2204D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A2204D"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0 августа 11:00</w:t>
            </w:r>
          </w:p>
          <w:p w:rsidR="00E10A29" w:rsidRPr="00977EAC" w:rsidRDefault="00A2204D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="00E10A29" w:rsidRPr="00977EAC">
              <w:rPr>
                <w:rFonts w:ascii="Times New Roman" w:hAnsi="Times New Roman" w:cs="Times New Roman"/>
                <w:sz w:val="28"/>
                <w:szCs w:val="28"/>
              </w:rPr>
              <w:t>ст. Каргалинская</w:t>
            </w:r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МУ «Отдел культуры </w:t>
            </w:r>
            <w:r w:rsidRPr="00977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Шелковского муниципального района» </w:t>
            </w:r>
          </w:p>
          <w:p w:rsidR="00E10A29" w:rsidRPr="00977EAC" w:rsidRDefault="00E10A29" w:rsidP="00977EAC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Э.Х.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Шамсудинов</w:t>
            </w:r>
            <w:proofErr w:type="spellEnd"/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Вечер, приуроченный ко дню рождения А-Х. Кадырова: «Любим и помним»</w:t>
            </w:r>
          </w:p>
        </w:tc>
        <w:tc>
          <w:tcPr>
            <w:tcW w:w="3375" w:type="dxa"/>
          </w:tcPr>
          <w:p w:rsidR="00A2204D" w:rsidRPr="00977EAC" w:rsidRDefault="002905B9" w:rsidP="00977E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E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 августа,</w:t>
            </w:r>
            <w:r w:rsidR="00A2204D" w:rsidRPr="00977E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15:00</w:t>
            </w:r>
            <w:r w:rsidR="00E10A29" w:rsidRPr="00977E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10A29" w:rsidRPr="00977EAC" w:rsidRDefault="00A2204D" w:rsidP="00977E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СДК </w:t>
            </w:r>
            <w:r w:rsidR="00E10A29" w:rsidRPr="0097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 Ново-</w:t>
            </w:r>
            <w:proofErr w:type="spellStart"/>
            <w:r w:rsidR="00E10A29" w:rsidRPr="0097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Щедринская</w:t>
            </w:r>
            <w:proofErr w:type="spellEnd"/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 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Шелковского муниципального района» 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Э.Х.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Шамсудинов</w:t>
            </w:r>
            <w:proofErr w:type="spellEnd"/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ко Дню рождения Первого Президента ЧР, Героя России А-Х.А.</w:t>
            </w:r>
            <w:r w:rsidR="00FD0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Кадырова: «Ты навсегда в нашей памяти»</w:t>
            </w:r>
          </w:p>
        </w:tc>
        <w:tc>
          <w:tcPr>
            <w:tcW w:w="3375" w:type="dxa"/>
          </w:tcPr>
          <w:p w:rsidR="00E10A29" w:rsidRPr="00977EAC" w:rsidRDefault="00E10A29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7E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 августа</w:t>
            </w:r>
            <w:r w:rsidR="002905B9" w:rsidRPr="00977EA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2204D" w:rsidRPr="00977E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77E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15:00</w:t>
            </w:r>
          </w:p>
          <w:p w:rsidR="00E10A29" w:rsidRPr="00977EAC" w:rsidRDefault="00E10A29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сельского поселения </w:t>
            </w:r>
            <w:proofErr w:type="spellStart"/>
            <w:r w:rsidRPr="00977EAC">
              <w:rPr>
                <w:rFonts w:ascii="Times New Roman" w:hAnsi="Times New Roman"/>
                <w:color w:val="000000"/>
                <w:sz w:val="28"/>
                <w:szCs w:val="28"/>
              </w:rPr>
              <w:t>Энгель</w:t>
            </w:r>
            <w:proofErr w:type="spellEnd"/>
            <w:r w:rsidRPr="00977EAC">
              <w:rPr>
                <w:rFonts w:ascii="Times New Roman" w:hAnsi="Times New Roman"/>
                <w:color w:val="000000"/>
                <w:sz w:val="28"/>
                <w:szCs w:val="28"/>
              </w:rPr>
              <w:t>-Юрт</w:t>
            </w:r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МУ «Управление культуры </w:t>
            </w:r>
            <w:proofErr w:type="spellStart"/>
            <w:r w:rsidRPr="00977EAC">
              <w:rPr>
                <w:rFonts w:ascii="Times New Roman" w:hAnsi="Times New Roman"/>
                <w:color w:val="000000"/>
                <w:sz w:val="28"/>
                <w:szCs w:val="28"/>
              </w:rPr>
              <w:t>Гудермесского</w:t>
            </w:r>
            <w:proofErr w:type="spellEnd"/>
            <w:r w:rsidRPr="0097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района» С-</w:t>
            </w:r>
            <w:proofErr w:type="spellStart"/>
            <w:r w:rsidRPr="00977EAC">
              <w:rPr>
                <w:rFonts w:ascii="Times New Roman" w:hAnsi="Times New Roman"/>
                <w:color w:val="000000"/>
                <w:sz w:val="28"/>
                <w:szCs w:val="28"/>
              </w:rPr>
              <w:t>А.С.Эсуев</w:t>
            </w:r>
            <w:proofErr w:type="spellEnd"/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мовлида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, приуроченное ко дню рождения Первого Президента ЧР А.А. Кадырова</w:t>
            </w:r>
          </w:p>
        </w:tc>
        <w:tc>
          <w:tcPr>
            <w:tcW w:w="3375" w:type="dxa"/>
          </w:tcPr>
          <w:p w:rsidR="00A2204D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23 августа</w:t>
            </w:r>
            <w:r w:rsidR="002905B9"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2204D"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15-00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г. Грозный, здание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Вайнаха</w:t>
            </w:r>
            <w:proofErr w:type="spellEnd"/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</w:p>
          <w:p w:rsidR="00E10A29" w:rsidRPr="00977EAC" w:rsidRDefault="00E10A29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Cs/>
                <w:sz w:val="28"/>
                <w:szCs w:val="28"/>
              </w:rPr>
              <w:t>ГАУК «</w:t>
            </w:r>
            <w:proofErr w:type="spellStart"/>
            <w:r w:rsidRPr="00977EAC">
              <w:rPr>
                <w:rFonts w:ascii="Times New Roman" w:hAnsi="Times New Roman" w:cs="Times New Roman"/>
                <w:bCs/>
                <w:sz w:val="28"/>
                <w:szCs w:val="28"/>
              </w:rPr>
              <w:t>ГФАПиТ</w:t>
            </w:r>
            <w:proofErr w:type="spellEnd"/>
            <w:r w:rsidRPr="00977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«НОХЧО» А.Р. </w:t>
            </w:r>
            <w:proofErr w:type="spellStart"/>
            <w:r w:rsidRPr="00977EAC">
              <w:rPr>
                <w:rFonts w:ascii="Times New Roman" w:hAnsi="Times New Roman" w:cs="Times New Roman"/>
                <w:bCs/>
                <w:sz w:val="28"/>
                <w:szCs w:val="28"/>
              </w:rPr>
              <w:t>Ахмадова</w:t>
            </w:r>
            <w:proofErr w:type="spellEnd"/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EAC">
              <w:rPr>
                <w:rFonts w:ascii="Times New Roman" w:hAnsi="Times New Roman"/>
                <w:sz w:val="28"/>
                <w:szCs w:val="28"/>
              </w:rPr>
              <w:t>«Герой нашего времени»</w:t>
            </w:r>
          </w:p>
          <w:p w:rsidR="00E10A29" w:rsidRPr="00977EAC" w:rsidRDefault="00E10A29" w:rsidP="00977EA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EAC">
              <w:rPr>
                <w:rFonts w:ascii="Times New Roman" w:hAnsi="Times New Roman"/>
                <w:sz w:val="28"/>
                <w:szCs w:val="28"/>
              </w:rPr>
              <w:t>громкое чтение ко Дню рождения Первого Президента ЧР, Героя Россия А-Х. А. Кадырова</w:t>
            </w:r>
          </w:p>
        </w:tc>
        <w:tc>
          <w:tcPr>
            <w:tcW w:w="3375" w:type="dxa"/>
          </w:tcPr>
          <w:p w:rsidR="00E10A29" w:rsidRPr="00977EAC" w:rsidRDefault="00E10A29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/>
                <w:b/>
                <w:sz w:val="28"/>
                <w:szCs w:val="28"/>
              </w:rPr>
              <w:t>23 августа</w:t>
            </w:r>
            <w:r w:rsidR="002905B9" w:rsidRPr="00977EA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2204D" w:rsidRPr="00977EAC">
              <w:rPr>
                <w:rFonts w:ascii="Times New Roman" w:hAnsi="Times New Roman"/>
                <w:b/>
                <w:sz w:val="28"/>
                <w:szCs w:val="28"/>
              </w:rPr>
              <w:t xml:space="preserve"> 14:00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«РСБС»</w:t>
            </w:r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spacing w:line="276" w:lineRule="auto"/>
              <w:jc w:val="center"/>
              <w:rPr>
                <w:rStyle w:val="a6"/>
                <w:rFonts w:eastAsiaTheme="minorHAnsi"/>
                <w:b w:val="0"/>
                <w:sz w:val="28"/>
                <w:szCs w:val="28"/>
              </w:rPr>
            </w:pPr>
            <w:r w:rsidRPr="00977EAC">
              <w:rPr>
                <w:rStyle w:val="a6"/>
                <w:rFonts w:eastAsiaTheme="minorHAnsi"/>
                <w:b w:val="0"/>
                <w:sz w:val="28"/>
                <w:szCs w:val="28"/>
              </w:rPr>
              <w:t>Директор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Style w:val="a6"/>
                <w:rFonts w:eastAsiaTheme="minorHAnsi"/>
                <w:b w:val="0"/>
                <w:sz w:val="28"/>
                <w:szCs w:val="28"/>
              </w:rPr>
            </w:pPr>
            <w:r w:rsidRPr="00977EAC">
              <w:rPr>
                <w:rStyle w:val="a6"/>
                <w:rFonts w:eastAsiaTheme="minorHAnsi"/>
                <w:b w:val="0"/>
                <w:sz w:val="28"/>
                <w:szCs w:val="28"/>
              </w:rPr>
              <w:t>ГБУ «РСБС»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77EAC">
              <w:rPr>
                <w:rStyle w:val="a6"/>
                <w:rFonts w:eastAsiaTheme="minorHAnsi"/>
                <w:b w:val="0"/>
                <w:sz w:val="28"/>
                <w:szCs w:val="28"/>
              </w:rPr>
              <w:t xml:space="preserve">А,Ш. </w:t>
            </w:r>
            <w:proofErr w:type="spellStart"/>
            <w:r w:rsidRPr="00977EAC">
              <w:rPr>
                <w:rStyle w:val="a6"/>
                <w:rFonts w:eastAsiaTheme="minorHAnsi"/>
                <w:b w:val="0"/>
                <w:sz w:val="28"/>
                <w:szCs w:val="28"/>
              </w:rPr>
              <w:t>Басханова</w:t>
            </w:r>
            <w:proofErr w:type="spellEnd"/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приуроченное ко Дню рождения Первого Президента Чеченской Республики, Героя России А-Х. Кадырова</w:t>
            </w:r>
          </w:p>
        </w:tc>
        <w:tc>
          <w:tcPr>
            <w:tcW w:w="3375" w:type="dxa"/>
          </w:tcPr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23 августа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«НМШ для одаренных детей им. М. М. Магомаева»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(ул. Дагестанская/ 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Дадин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Айбики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34/18)</w:t>
            </w:r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10A29" w:rsidRPr="00977EAC" w:rsidRDefault="00E10A29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ГБУ ДО «НМШ для одаренных детей» им. М.М. Магомаева</w:t>
            </w:r>
          </w:p>
          <w:p w:rsidR="00E10A29" w:rsidRPr="00977EAC" w:rsidRDefault="00E10A29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А.З.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Габазов</w:t>
            </w:r>
            <w:proofErr w:type="spellEnd"/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proofErr w:type="gram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приуроченное  </w:t>
            </w:r>
            <w:r w:rsidR="00FD02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E10A29" w:rsidRPr="00977EAC" w:rsidRDefault="00E10A29" w:rsidP="00977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70-й годовщине со дня рождения Первого Президента Чеченской Республики, Героя России А. А-Х. Кадырова. </w:t>
            </w:r>
          </w:p>
        </w:tc>
        <w:tc>
          <w:tcPr>
            <w:tcW w:w="3375" w:type="dxa"/>
          </w:tcPr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 августа, 11:00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ГБУК «ККЗ «Ахмат-Юрт»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ГБУК «Киноконцертный зал «Ахмат-Юрт» им. Ю.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М.С-Э.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Тумхаджиев</w:t>
            </w:r>
            <w:proofErr w:type="spellEnd"/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spacing w:line="276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К 70-летию со дня рождения (1951-2004) Кадырова Ахмата-Хаджи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Абдулхамидовича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, Первого Президента Чеченской Республики, Героя России.</w:t>
            </w:r>
            <w:r w:rsidRPr="00977EAC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EA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Медиачас</w:t>
            </w:r>
            <w:proofErr w:type="spellEnd"/>
            <w:r w:rsidRPr="00977EA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: «Историческая память народа»</w:t>
            </w:r>
          </w:p>
        </w:tc>
        <w:tc>
          <w:tcPr>
            <w:tcW w:w="3375" w:type="dxa"/>
          </w:tcPr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23 августа</w:t>
            </w:r>
            <w:r w:rsidR="002905B9"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10:30</w:t>
            </w:r>
          </w:p>
          <w:p w:rsidR="00E10A29" w:rsidRPr="00977EAC" w:rsidRDefault="00E10A29" w:rsidP="00977EAC">
            <w:pPr>
              <w:tabs>
                <w:tab w:val="left" w:pos="10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Биб-ка№4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Начальник МУ «Управление культуры г.</w:t>
            </w:r>
            <w:r w:rsidR="00FD0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Аргун» </w:t>
            </w:r>
            <w:r w:rsidRPr="00977EAC">
              <w:rPr>
                <w:rFonts w:ascii="Times New Roman" w:hAnsi="Times New Roman" w:cs="Times New Roman"/>
                <w:sz w:val="28"/>
                <w:szCs w:val="28"/>
              </w:rPr>
              <w:br/>
              <w:t>З.Б.</w:t>
            </w:r>
            <w:r w:rsidR="00FD0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Заурбеков</w:t>
            </w:r>
            <w:proofErr w:type="spellEnd"/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spacing w:line="276" w:lineRule="auto"/>
              <w:jc w:val="both"/>
              <w:rPr>
                <w:rStyle w:val="c16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Просветительская встреча</w:t>
            </w:r>
            <w:r w:rsidRPr="00977E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сотрудниками подведомственных учреждений Министерства культуры ЧР на тему:</w:t>
            </w:r>
          </w:p>
          <w:p w:rsidR="00E10A29" w:rsidRPr="00977EAC" w:rsidRDefault="00E10A29" w:rsidP="00977E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77EAC">
              <w:rPr>
                <w:rStyle w:val="c16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Нравственная беседа, как средство воспитания подростков</w:t>
            </w:r>
            <w:r w:rsidRPr="0097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375" w:type="dxa"/>
          </w:tcPr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августа 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ГБУК «Республиканский центр культуры и искусства» </w:t>
            </w:r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ГБУ ДПО «УМЦПКРКИ»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А.Х.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Насугаев</w:t>
            </w:r>
            <w:proofErr w:type="spellEnd"/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spacing w:line="276" w:lineRule="auto"/>
              <w:jc w:val="both"/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Просветительская встреча</w:t>
            </w:r>
            <w:r w:rsidRPr="00977EAC"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 сотрудниками подведомственных учреждений Министерства культуры Чеченской Республики на тему: «Нравственная беседа, как средство воспитания подростков»</w:t>
            </w:r>
          </w:p>
        </w:tc>
        <w:tc>
          <w:tcPr>
            <w:tcW w:w="3375" w:type="dxa"/>
          </w:tcPr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августа 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Актовый зал ГБУК «Республиканский центр культуры и искусства»</w:t>
            </w:r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ГАУ «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ГДАПиТ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им. М.А.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Эсамбаева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А.Д.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Ахмадова</w:t>
            </w:r>
            <w:proofErr w:type="spellEnd"/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spacing w:line="276" w:lineRule="auto"/>
              <w:jc w:val="both"/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Просветительская встреча</w:t>
            </w:r>
            <w:r w:rsidRPr="00977EAC"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на тему: «От чего зависит эффективность эстетического воспитания детей и молодежи»</w:t>
            </w:r>
          </w:p>
        </w:tc>
        <w:tc>
          <w:tcPr>
            <w:tcW w:w="3375" w:type="dxa"/>
          </w:tcPr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августа 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E10A29" w:rsidRPr="00977EAC" w:rsidRDefault="00E10A29" w:rsidP="00977EA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ГБУК «</w:t>
            </w:r>
            <w:proofErr w:type="spellStart"/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РЦКиИ</w:t>
            </w:r>
            <w:proofErr w:type="spellEnd"/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М.А. </w:t>
            </w:r>
            <w:proofErr w:type="spellStart"/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Джаналиев</w:t>
            </w:r>
            <w:proofErr w:type="spellEnd"/>
          </w:p>
        </w:tc>
      </w:tr>
      <w:tr w:rsidR="00E10A29" w:rsidRPr="00977EAC" w:rsidTr="00E10A29">
        <w:tc>
          <w:tcPr>
            <w:tcW w:w="10917" w:type="dxa"/>
            <w:gridSpan w:val="6"/>
          </w:tcPr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Просветительская встреча работников ансамбля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Нохчо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с Богословом Р.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Эхаевым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977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теме: "Террору и экстремизму НЕТ"</w:t>
            </w:r>
          </w:p>
        </w:tc>
        <w:tc>
          <w:tcPr>
            <w:tcW w:w="3375" w:type="dxa"/>
          </w:tcPr>
          <w:p w:rsidR="00A2204D" w:rsidRPr="00977EAC" w:rsidRDefault="00E10A29" w:rsidP="00977EAC">
            <w:pPr>
              <w:pStyle w:val="2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977EAC">
              <w:rPr>
                <w:sz w:val="28"/>
                <w:szCs w:val="28"/>
              </w:rPr>
              <w:lastRenderedPageBreak/>
              <w:t>2 сентября</w:t>
            </w:r>
            <w:r w:rsidR="00A2204D" w:rsidRPr="00977EAC">
              <w:rPr>
                <w:sz w:val="28"/>
                <w:szCs w:val="28"/>
              </w:rPr>
              <w:t>, 15-00</w:t>
            </w:r>
          </w:p>
          <w:p w:rsidR="00E10A29" w:rsidRPr="00977EAC" w:rsidRDefault="00E10A29" w:rsidP="00977EAC">
            <w:pPr>
              <w:pStyle w:val="2"/>
              <w:shd w:val="clear" w:color="auto" w:fill="auto"/>
              <w:spacing w:after="0" w:line="276" w:lineRule="auto"/>
              <w:ind w:firstLine="0"/>
              <w:jc w:val="center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977EAC">
              <w:rPr>
                <w:b w:val="0"/>
                <w:sz w:val="28"/>
                <w:szCs w:val="28"/>
              </w:rPr>
              <w:t xml:space="preserve"> г. Грозный, здание </w:t>
            </w:r>
            <w:proofErr w:type="spellStart"/>
            <w:r w:rsidRPr="00977EAC">
              <w:rPr>
                <w:b w:val="0"/>
                <w:sz w:val="28"/>
                <w:szCs w:val="28"/>
              </w:rPr>
              <w:t>Вайнаха</w:t>
            </w:r>
            <w:proofErr w:type="spellEnd"/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</w:p>
          <w:p w:rsidR="00E10A29" w:rsidRPr="00977EAC" w:rsidRDefault="00E10A29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ГАУК «</w:t>
            </w:r>
            <w:proofErr w:type="spellStart"/>
            <w:r w:rsidRPr="00977EAC">
              <w:rPr>
                <w:rFonts w:ascii="Times New Roman" w:hAnsi="Times New Roman" w:cs="Times New Roman"/>
                <w:bCs/>
                <w:sz w:val="28"/>
                <w:szCs w:val="28"/>
              </w:rPr>
              <w:t>ГФАПиТ</w:t>
            </w:r>
            <w:proofErr w:type="spellEnd"/>
            <w:r w:rsidRPr="00977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«НОХЧО» А.Р. </w:t>
            </w:r>
            <w:proofErr w:type="spellStart"/>
            <w:r w:rsidRPr="00977EAC">
              <w:rPr>
                <w:rFonts w:ascii="Times New Roman" w:hAnsi="Times New Roman" w:cs="Times New Roman"/>
                <w:bCs/>
                <w:sz w:val="28"/>
                <w:szCs w:val="28"/>
              </w:rPr>
              <w:t>Ахмадова</w:t>
            </w:r>
            <w:proofErr w:type="spellEnd"/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Просветительская встреча с детьми и подростками на тему: «Дайн г1иллакхаш».</w:t>
            </w:r>
          </w:p>
        </w:tc>
        <w:tc>
          <w:tcPr>
            <w:tcW w:w="3375" w:type="dxa"/>
          </w:tcPr>
          <w:p w:rsidR="00A2204D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4 сентября</w:t>
            </w:r>
            <w:r w:rsidR="002905B9"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2204D"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16:00</w:t>
            </w:r>
          </w:p>
          <w:p w:rsidR="00E10A29" w:rsidRPr="00977EAC" w:rsidRDefault="00A2204D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="00E10A29" w:rsidRPr="00977EA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="00E10A29" w:rsidRPr="00977EAC">
              <w:rPr>
                <w:rFonts w:ascii="Times New Roman" w:hAnsi="Times New Roman" w:cs="Times New Roman"/>
                <w:sz w:val="28"/>
                <w:szCs w:val="28"/>
              </w:rPr>
              <w:t>. Шелковская</w:t>
            </w:r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Начальник МУ «Отдел культуры Шелковского муниципального района»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Э.Х.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Шамсудинов</w:t>
            </w:r>
            <w:proofErr w:type="spellEnd"/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Просветительская встреча на тему: «Воспитание посредством дополнительного образования детей»</w:t>
            </w:r>
          </w:p>
        </w:tc>
        <w:tc>
          <w:tcPr>
            <w:tcW w:w="3375" w:type="dxa"/>
          </w:tcPr>
          <w:p w:rsidR="00E10A29" w:rsidRPr="00977EAC" w:rsidRDefault="00E10A29" w:rsidP="00977EAC">
            <w:pPr>
              <w:pStyle w:val="2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977EAC">
              <w:rPr>
                <w:sz w:val="28"/>
                <w:szCs w:val="28"/>
              </w:rPr>
              <w:t>8 сентября</w:t>
            </w:r>
          </w:p>
          <w:p w:rsidR="00E10A29" w:rsidRPr="00977EAC" w:rsidRDefault="00E10A29" w:rsidP="00977EAC">
            <w:pPr>
              <w:pStyle w:val="2"/>
              <w:shd w:val="clear" w:color="auto" w:fill="auto"/>
              <w:spacing w:after="0"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977EAC">
              <w:rPr>
                <w:b w:val="0"/>
                <w:sz w:val="28"/>
                <w:szCs w:val="28"/>
              </w:rPr>
              <w:t>Актовый зал</w:t>
            </w:r>
          </w:p>
          <w:p w:rsidR="00E10A29" w:rsidRPr="00977EAC" w:rsidRDefault="00E10A29" w:rsidP="00977EAC">
            <w:pPr>
              <w:pStyle w:val="2"/>
              <w:shd w:val="clear" w:color="auto" w:fill="auto"/>
              <w:spacing w:after="0"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977EAC">
              <w:rPr>
                <w:b w:val="0"/>
                <w:sz w:val="28"/>
                <w:szCs w:val="28"/>
              </w:rPr>
              <w:t>ГБУК «</w:t>
            </w:r>
            <w:proofErr w:type="spellStart"/>
            <w:r w:rsidRPr="00977EAC">
              <w:rPr>
                <w:b w:val="0"/>
                <w:sz w:val="28"/>
                <w:szCs w:val="28"/>
              </w:rPr>
              <w:t>РЦКиИ</w:t>
            </w:r>
            <w:proofErr w:type="spellEnd"/>
            <w:r w:rsidRPr="00977EAC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E10A29" w:rsidRPr="00977EAC" w:rsidRDefault="00E10A29" w:rsidP="00977EA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ГБУК «</w:t>
            </w:r>
            <w:proofErr w:type="spellStart"/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РЦКиИ</w:t>
            </w:r>
            <w:proofErr w:type="spellEnd"/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10A29" w:rsidRPr="00977EAC" w:rsidRDefault="00E10A29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М.А. </w:t>
            </w:r>
            <w:proofErr w:type="spellStart"/>
            <w:r w:rsidRPr="0097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Джаналиев</w:t>
            </w:r>
            <w:proofErr w:type="spellEnd"/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Просветительская встреча</w:t>
            </w:r>
            <w:r w:rsidRPr="00977EAC"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 в коллективе   по духовно – нравственному воспитанию    на тему: «воспитание и образование путь к счастью»</w:t>
            </w:r>
          </w:p>
        </w:tc>
        <w:tc>
          <w:tcPr>
            <w:tcW w:w="3375" w:type="dxa"/>
          </w:tcPr>
          <w:p w:rsidR="00E10A29" w:rsidRPr="00977EAC" w:rsidRDefault="00A2204D" w:rsidP="00977E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9 сентября</w:t>
            </w:r>
            <w:r w:rsidR="00E10A29"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Репетиционный зал ГАУ «ГЮАТ «</w:t>
            </w:r>
            <w:proofErr w:type="spellStart"/>
            <w:r w:rsidR="00E10A29" w:rsidRPr="00977EAC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="00E10A29" w:rsidRPr="00977EAC">
              <w:rPr>
                <w:rFonts w:ascii="Times New Roman" w:hAnsi="Times New Roman" w:cs="Times New Roman"/>
                <w:sz w:val="28"/>
                <w:szCs w:val="28"/>
              </w:rPr>
              <w:t>» им. Х. Алиева»</w:t>
            </w:r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ГАУ «ГЮАТ «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» им. Х. Алиева"</w:t>
            </w:r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Лекция на тему: «Этикет и межличностные отношения в мусульманской семье»</w:t>
            </w:r>
          </w:p>
        </w:tc>
        <w:tc>
          <w:tcPr>
            <w:tcW w:w="3375" w:type="dxa"/>
          </w:tcPr>
          <w:p w:rsidR="00E10A29" w:rsidRPr="00977EAC" w:rsidRDefault="00E10A29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/>
                <w:b/>
                <w:sz w:val="28"/>
                <w:szCs w:val="28"/>
              </w:rPr>
              <w:t>10 сентября</w:t>
            </w:r>
          </w:p>
          <w:p w:rsidR="00E10A29" w:rsidRPr="00977EAC" w:rsidRDefault="00E10A29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EAC">
              <w:rPr>
                <w:rFonts w:ascii="Times New Roman" w:hAnsi="Times New Roman"/>
                <w:sz w:val="28"/>
                <w:szCs w:val="28"/>
              </w:rPr>
              <w:t>ГБУК «Краеведческий музей им. Х.А. Исаева»</w:t>
            </w:r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10A29" w:rsidRPr="00977EAC" w:rsidRDefault="00E10A29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ГБУК «Краеведческий музей им. Х.А. Исаева»</w:t>
            </w:r>
          </w:p>
          <w:p w:rsidR="00E10A29" w:rsidRPr="00977EAC" w:rsidRDefault="00E10A29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И.Ш. Якубов</w:t>
            </w:r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Концерт учащихся, приуроченный ко Дню чеченской женщины</w:t>
            </w:r>
          </w:p>
        </w:tc>
        <w:tc>
          <w:tcPr>
            <w:tcW w:w="3375" w:type="dxa"/>
          </w:tcPr>
          <w:p w:rsidR="00E10A29" w:rsidRPr="00977EAC" w:rsidRDefault="00A2204D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17 сентября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«НМШ для одаренных детей им. М. М. Магомаева»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(ул. Дагестанская/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Дадин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Айбики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 34/18)</w:t>
            </w:r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10A29" w:rsidRPr="00977EAC" w:rsidRDefault="00E10A29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ГБУ ДО «НМШ для одаренных детей» им. М.М. Магомаева</w:t>
            </w:r>
          </w:p>
          <w:p w:rsidR="00E10A29" w:rsidRPr="00977EAC" w:rsidRDefault="00E10A29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А.З.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Габазов</w:t>
            </w:r>
            <w:proofErr w:type="spellEnd"/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Лекция на тему: «Семья, семейные ценности и традиции, их необходимость для разностороннего развития личности ребенка» в рамках Единой концепции духовно-нравственного воспитания и </w:t>
            </w:r>
            <w:r w:rsidRPr="00977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подрастающего поколения ЧР</w:t>
            </w:r>
          </w:p>
        </w:tc>
        <w:tc>
          <w:tcPr>
            <w:tcW w:w="3375" w:type="dxa"/>
          </w:tcPr>
          <w:p w:rsidR="00E10A29" w:rsidRPr="00977EAC" w:rsidRDefault="00E10A29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22 сентября</w:t>
            </w:r>
          </w:p>
          <w:p w:rsidR="00E10A29" w:rsidRPr="00977EAC" w:rsidRDefault="00E10A29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EAC">
              <w:rPr>
                <w:rFonts w:ascii="Times New Roman" w:hAnsi="Times New Roman"/>
                <w:sz w:val="28"/>
                <w:szCs w:val="28"/>
              </w:rPr>
              <w:t>«Мемориальный комплекс Славы им. А.А. Кадырова»</w:t>
            </w:r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10A29" w:rsidRPr="00977EAC" w:rsidRDefault="00E10A29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ГБУ «Мемориальный комплекс Славы им. А.А. Кадырова»</w:t>
            </w:r>
          </w:p>
          <w:p w:rsidR="00E10A29" w:rsidRPr="00977EAC" w:rsidRDefault="00E10A29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А-В.А. Ахмадов</w:t>
            </w:r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Просветительская встреча с работниками филармонии на тему: «Гражданственность и патриотизм: основа духовно-нравственного развития и воспитания несовершеннолетних</w:t>
            </w:r>
          </w:p>
        </w:tc>
        <w:tc>
          <w:tcPr>
            <w:tcW w:w="3375" w:type="dxa"/>
          </w:tcPr>
          <w:p w:rsidR="00E10A29" w:rsidRPr="00977EAC" w:rsidRDefault="00E10A29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/>
                <w:b/>
                <w:sz w:val="28"/>
                <w:szCs w:val="28"/>
              </w:rPr>
              <w:t>22 сентября</w:t>
            </w:r>
            <w:r w:rsidR="00A2204D" w:rsidRPr="00977EA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977EAC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  <w:p w:rsidR="00E10A29" w:rsidRPr="00977EAC" w:rsidRDefault="00E10A29" w:rsidP="00977EA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EAC">
              <w:rPr>
                <w:rFonts w:ascii="Times New Roman" w:hAnsi="Times New Roman"/>
                <w:sz w:val="28"/>
                <w:szCs w:val="28"/>
              </w:rPr>
              <w:t xml:space="preserve">Дворец торжеств им. </w:t>
            </w:r>
            <w:proofErr w:type="spellStart"/>
            <w:r w:rsidRPr="00977EAC">
              <w:rPr>
                <w:rFonts w:ascii="Times New Roman" w:hAnsi="Times New Roman"/>
                <w:sz w:val="28"/>
                <w:szCs w:val="28"/>
              </w:rPr>
              <w:t>Дагуна</w:t>
            </w:r>
            <w:proofErr w:type="spellEnd"/>
            <w:r w:rsidRPr="00977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7EAC">
              <w:rPr>
                <w:rFonts w:ascii="Times New Roman" w:hAnsi="Times New Roman"/>
                <w:sz w:val="28"/>
                <w:szCs w:val="28"/>
              </w:rPr>
              <w:t>Омаева</w:t>
            </w:r>
            <w:proofErr w:type="spellEnd"/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10A29" w:rsidRPr="00977EAC" w:rsidRDefault="00E10A29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ГБУК «Чеченская государственная филармония им. А.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Шахбулатова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0A29" w:rsidRPr="00977EAC" w:rsidRDefault="00E10A29" w:rsidP="00977E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М.Б.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Шагидаева</w:t>
            </w:r>
            <w:proofErr w:type="spellEnd"/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Просветительская встреча на тему: </w:t>
            </w:r>
            <w:r w:rsidRPr="00977EAC">
              <w:rPr>
                <w:rFonts w:ascii="Times New Roman" w:hAnsi="Times New Roman" w:cs="Times New Roman"/>
                <w:bCs/>
                <w:sz w:val="28"/>
                <w:szCs w:val="28"/>
              </w:rPr>
              <w:t>«Ислам о нормах и правилах поведения на дорогах»</w:t>
            </w:r>
          </w:p>
        </w:tc>
        <w:tc>
          <w:tcPr>
            <w:tcW w:w="3375" w:type="dxa"/>
          </w:tcPr>
          <w:p w:rsidR="00E10A29" w:rsidRPr="00977EAC" w:rsidRDefault="00E10A29" w:rsidP="00977EAC">
            <w:pPr>
              <w:tabs>
                <w:tab w:val="left" w:pos="414"/>
                <w:tab w:val="left" w:pos="1068"/>
              </w:tabs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23 сентября</w:t>
            </w:r>
          </w:p>
          <w:p w:rsidR="00E10A29" w:rsidRPr="00977EAC" w:rsidRDefault="00E10A29" w:rsidP="00977EAC">
            <w:pPr>
              <w:tabs>
                <w:tab w:val="left" w:pos="414"/>
                <w:tab w:val="left" w:pos="1068"/>
              </w:tabs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Здание ГАУ ГАТ «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Вайнах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0A29" w:rsidRPr="00977EAC" w:rsidRDefault="00E10A29" w:rsidP="00977EAC">
            <w:pPr>
              <w:tabs>
                <w:tab w:val="left" w:pos="414"/>
                <w:tab w:val="left" w:pos="1068"/>
              </w:tabs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77EAC">
              <w:rPr>
                <w:rFonts w:ascii="Times New Roman" w:hAnsi="Times New Roman" w:cs="Times New Roman"/>
                <w:iCs/>
                <w:sz w:val="28"/>
                <w:szCs w:val="28"/>
              </w:rPr>
              <w:t>г.Грозный</w:t>
            </w:r>
            <w:proofErr w:type="spellEnd"/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руководитель-директор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ГАУ ГАТ «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Вайнах</w:t>
            </w:r>
            <w:proofErr w:type="spellEnd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Р.А.Ахмадов</w:t>
            </w:r>
            <w:proofErr w:type="spellEnd"/>
          </w:p>
        </w:tc>
      </w:tr>
      <w:tr w:rsidR="00E10A29" w:rsidRPr="00977EAC" w:rsidTr="00E10A29">
        <w:tc>
          <w:tcPr>
            <w:tcW w:w="992" w:type="dxa"/>
          </w:tcPr>
          <w:p w:rsidR="00E10A29" w:rsidRPr="00977EAC" w:rsidRDefault="00E10A29" w:rsidP="00977EAC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E10A29" w:rsidRPr="00977EAC" w:rsidRDefault="00E10A29" w:rsidP="00977EAC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Просветительская встреча на тему: «Ислам – религия мира и добра»</w:t>
            </w:r>
          </w:p>
        </w:tc>
        <w:tc>
          <w:tcPr>
            <w:tcW w:w="3375" w:type="dxa"/>
          </w:tcPr>
          <w:p w:rsidR="00E10A29" w:rsidRPr="00977EAC" w:rsidRDefault="00E10A29" w:rsidP="00977EAC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28 сентября</w:t>
            </w:r>
            <w:r w:rsidR="002905B9"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2204D"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7EAC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E10A29" w:rsidRPr="00977EAC" w:rsidRDefault="00E10A29" w:rsidP="00977EAC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ГРДТ им.</w:t>
            </w:r>
          </w:p>
          <w:p w:rsidR="00E10A29" w:rsidRPr="00977EAC" w:rsidRDefault="00E10A29" w:rsidP="00977EAC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М.Ю. Лермонтова</w:t>
            </w:r>
          </w:p>
        </w:tc>
        <w:tc>
          <w:tcPr>
            <w:tcW w:w="2719" w:type="dxa"/>
            <w:gridSpan w:val="2"/>
          </w:tcPr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ГАУ «Государственный русский драмат</w:t>
            </w:r>
            <w:bookmarkStart w:id="0" w:name="_GoBack"/>
            <w:bookmarkEnd w:id="0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ический театр им. М.Ю. Лермонтова»</w:t>
            </w:r>
          </w:p>
          <w:p w:rsidR="00E10A29" w:rsidRPr="00977EAC" w:rsidRDefault="00E10A29" w:rsidP="00977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AC">
              <w:rPr>
                <w:rFonts w:ascii="Times New Roman" w:hAnsi="Times New Roman" w:cs="Times New Roman"/>
                <w:sz w:val="28"/>
                <w:szCs w:val="28"/>
              </w:rPr>
              <w:t xml:space="preserve">З.А. </w:t>
            </w:r>
            <w:proofErr w:type="spellStart"/>
            <w:r w:rsidRPr="00977EAC">
              <w:rPr>
                <w:rFonts w:ascii="Times New Roman" w:hAnsi="Times New Roman" w:cs="Times New Roman"/>
                <w:sz w:val="28"/>
                <w:szCs w:val="28"/>
              </w:rPr>
              <w:t>Осмаев</w:t>
            </w:r>
            <w:proofErr w:type="spellEnd"/>
          </w:p>
        </w:tc>
      </w:tr>
    </w:tbl>
    <w:p w:rsidR="00CC60D9" w:rsidRDefault="00CC60D9"/>
    <w:p w:rsidR="00CA2E24" w:rsidRDefault="00CA2E24"/>
    <w:p w:rsidR="00CA2E24" w:rsidRPr="00CA2E24" w:rsidRDefault="00CA2E24" w:rsidP="00A8491E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A2E24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CA2E24" w:rsidRPr="00CA2E24" w:rsidRDefault="00CA2E24" w:rsidP="00A8491E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A2E24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</w:p>
    <w:p w:rsidR="00CA2E24" w:rsidRPr="00CA2E24" w:rsidRDefault="00CA2E24" w:rsidP="00A8491E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A2E24">
        <w:rPr>
          <w:rFonts w:ascii="Times New Roman" w:hAnsi="Times New Roman" w:cs="Times New Roman"/>
          <w:sz w:val="28"/>
          <w:szCs w:val="28"/>
        </w:rPr>
        <w:t>Отдела социально-культурной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A2E24">
        <w:rPr>
          <w:rFonts w:ascii="Times New Roman" w:hAnsi="Times New Roman" w:cs="Times New Roman"/>
          <w:sz w:val="28"/>
          <w:szCs w:val="28"/>
        </w:rPr>
        <w:t xml:space="preserve">  С-Х.Г. </w:t>
      </w:r>
      <w:proofErr w:type="spellStart"/>
      <w:r w:rsidRPr="00CA2E24">
        <w:rPr>
          <w:rFonts w:ascii="Times New Roman" w:hAnsi="Times New Roman" w:cs="Times New Roman"/>
          <w:sz w:val="28"/>
          <w:szCs w:val="28"/>
        </w:rPr>
        <w:t>Акмурзаев</w:t>
      </w:r>
      <w:proofErr w:type="spellEnd"/>
    </w:p>
    <w:sectPr w:rsidR="00CA2E24" w:rsidRPr="00CA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07EC0"/>
    <w:multiLevelType w:val="hybridMultilevel"/>
    <w:tmpl w:val="A5F8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19"/>
    <w:rsid w:val="000112DB"/>
    <w:rsid w:val="00031A3F"/>
    <w:rsid w:val="000341CC"/>
    <w:rsid w:val="000E09C4"/>
    <w:rsid w:val="000F6E48"/>
    <w:rsid w:val="00102ECD"/>
    <w:rsid w:val="00126950"/>
    <w:rsid w:val="00156956"/>
    <w:rsid w:val="001863FA"/>
    <w:rsid w:val="001A0C7F"/>
    <w:rsid w:val="001B143C"/>
    <w:rsid w:val="001B6E5F"/>
    <w:rsid w:val="002905B9"/>
    <w:rsid w:val="002A2359"/>
    <w:rsid w:val="002B35E1"/>
    <w:rsid w:val="0036040C"/>
    <w:rsid w:val="00364E7C"/>
    <w:rsid w:val="003A71D7"/>
    <w:rsid w:val="003B2950"/>
    <w:rsid w:val="003B2F0A"/>
    <w:rsid w:val="003C2B64"/>
    <w:rsid w:val="003D420F"/>
    <w:rsid w:val="003F35FA"/>
    <w:rsid w:val="00460B35"/>
    <w:rsid w:val="004874AB"/>
    <w:rsid w:val="004E5B24"/>
    <w:rsid w:val="0059150E"/>
    <w:rsid w:val="005D1B7F"/>
    <w:rsid w:val="0064170C"/>
    <w:rsid w:val="006A2B62"/>
    <w:rsid w:val="006D0847"/>
    <w:rsid w:val="006D2153"/>
    <w:rsid w:val="006F32BE"/>
    <w:rsid w:val="006F594B"/>
    <w:rsid w:val="00702CB5"/>
    <w:rsid w:val="0072303E"/>
    <w:rsid w:val="007474B6"/>
    <w:rsid w:val="00776570"/>
    <w:rsid w:val="0077662F"/>
    <w:rsid w:val="00781D1A"/>
    <w:rsid w:val="0079060C"/>
    <w:rsid w:val="007D5A4E"/>
    <w:rsid w:val="008358E8"/>
    <w:rsid w:val="00865D8B"/>
    <w:rsid w:val="008B2926"/>
    <w:rsid w:val="008B4898"/>
    <w:rsid w:val="008B4E7E"/>
    <w:rsid w:val="008D6E01"/>
    <w:rsid w:val="00904F2D"/>
    <w:rsid w:val="00931F49"/>
    <w:rsid w:val="00944D2C"/>
    <w:rsid w:val="00970B77"/>
    <w:rsid w:val="00977EAC"/>
    <w:rsid w:val="00994123"/>
    <w:rsid w:val="009B7E78"/>
    <w:rsid w:val="009D7AAA"/>
    <w:rsid w:val="009E0574"/>
    <w:rsid w:val="00A00DAD"/>
    <w:rsid w:val="00A02543"/>
    <w:rsid w:val="00A126A4"/>
    <w:rsid w:val="00A1344F"/>
    <w:rsid w:val="00A2204D"/>
    <w:rsid w:val="00A63F91"/>
    <w:rsid w:val="00A74F8D"/>
    <w:rsid w:val="00A8491E"/>
    <w:rsid w:val="00AB66C7"/>
    <w:rsid w:val="00AE2C34"/>
    <w:rsid w:val="00AE4B27"/>
    <w:rsid w:val="00B40419"/>
    <w:rsid w:val="00B8121C"/>
    <w:rsid w:val="00B8413B"/>
    <w:rsid w:val="00BF6D96"/>
    <w:rsid w:val="00BF6F1B"/>
    <w:rsid w:val="00C83EEA"/>
    <w:rsid w:val="00CA2E24"/>
    <w:rsid w:val="00CC60D9"/>
    <w:rsid w:val="00CD486A"/>
    <w:rsid w:val="00CF418C"/>
    <w:rsid w:val="00D90A07"/>
    <w:rsid w:val="00D9305B"/>
    <w:rsid w:val="00DC4303"/>
    <w:rsid w:val="00E075A6"/>
    <w:rsid w:val="00E10A29"/>
    <w:rsid w:val="00E67BA7"/>
    <w:rsid w:val="00EB2DF6"/>
    <w:rsid w:val="00EB7497"/>
    <w:rsid w:val="00EE7946"/>
    <w:rsid w:val="00F16057"/>
    <w:rsid w:val="00F270F7"/>
    <w:rsid w:val="00F32911"/>
    <w:rsid w:val="00F56304"/>
    <w:rsid w:val="00F75208"/>
    <w:rsid w:val="00FD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F8F9"/>
  <w15:chartTrackingRefBased/>
  <w15:docId w15:val="{FA5E7DD0-7BC0-4365-84B9-61333A73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E7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186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1"/>
    <w:qFormat/>
    <w:rsid w:val="009B7E78"/>
    <w:pPr>
      <w:spacing w:after="0" w:line="240" w:lineRule="auto"/>
    </w:pPr>
  </w:style>
  <w:style w:type="paragraph" w:styleId="a4">
    <w:name w:val="No Spacing"/>
    <w:link w:val="a5"/>
    <w:qFormat/>
    <w:rsid w:val="009B7E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qFormat/>
    <w:locked/>
    <w:rsid w:val="009B7E78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+ Не полужирный"/>
    <w:aliases w:val="Интервал 0 pt1,Основной текст + Calibri1,11,5 pt1,Полужирный"/>
    <w:basedOn w:val="a0"/>
    <w:rsid w:val="009B7E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29">
    <w:name w:val="c29"/>
    <w:basedOn w:val="a0"/>
    <w:rsid w:val="009B7E78"/>
  </w:style>
  <w:style w:type="character" w:customStyle="1" w:styleId="c16">
    <w:name w:val="c16"/>
    <w:basedOn w:val="a0"/>
    <w:rsid w:val="003A71D7"/>
  </w:style>
  <w:style w:type="character" w:styleId="a7">
    <w:name w:val="Strong"/>
    <w:uiPriority w:val="22"/>
    <w:qFormat/>
    <w:rsid w:val="002B35E1"/>
    <w:rPr>
      <w:b/>
      <w:bCs/>
    </w:rPr>
  </w:style>
  <w:style w:type="character" w:customStyle="1" w:styleId="a8">
    <w:name w:val="Основной текст_"/>
    <w:basedOn w:val="a0"/>
    <w:link w:val="2"/>
    <w:rsid w:val="00EB74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EB7497"/>
    <w:pPr>
      <w:widowControl w:val="0"/>
      <w:shd w:val="clear" w:color="auto" w:fill="FFFFFF"/>
      <w:spacing w:after="600" w:line="326" w:lineRule="exact"/>
      <w:ind w:firstLine="108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9">
    <w:name w:val="Emphasis"/>
    <w:basedOn w:val="a0"/>
    <w:uiPriority w:val="20"/>
    <w:qFormat/>
    <w:rsid w:val="003B295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86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9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ISLAM-ПК</dc:creator>
  <cp:keywords/>
  <dc:description/>
  <cp:lastModifiedBy>ISLAM-ПК</cp:lastModifiedBy>
  <cp:revision>82</cp:revision>
  <dcterms:created xsi:type="dcterms:W3CDTF">2021-05-26T09:22:00Z</dcterms:created>
  <dcterms:modified xsi:type="dcterms:W3CDTF">2021-07-09T08:38:00Z</dcterms:modified>
</cp:coreProperties>
</file>